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AF04D" w14:textId="2C49457C" w:rsidR="00BA0321" w:rsidRDefault="00071482" w:rsidP="00BA0321">
      <w:pPr>
        <w:rPr>
          <w:rFonts w:ascii="Grotesque" w:hAnsi="Grotesque"/>
        </w:rPr>
      </w:pPr>
      <w:r w:rsidRPr="00071482">
        <w:rPr>
          <w:rFonts w:ascii="Grotesque" w:hAnsi="Grotesque"/>
          <w:noProof/>
        </w:rPr>
        <w:drawing>
          <wp:anchor distT="0" distB="0" distL="114300" distR="114300" simplePos="0" relativeHeight="251661312" behindDoc="0" locked="0" layoutInCell="1" allowOverlap="1" wp14:anchorId="78C43612" wp14:editId="1AA1F6F5">
            <wp:simplePos x="0" y="0"/>
            <wp:positionH relativeFrom="margin">
              <wp:posOffset>-60988</wp:posOffset>
            </wp:positionH>
            <wp:positionV relativeFrom="page">
              <wp:posOffset>453654</wp:posOffset>
            </wp:positionV>
            <wp:extent cx="693916" cy="955517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7439" cy="96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014" w:rsidRPr="0002544B">
        <w:rPr>
          <w:rFonts w:ascii="Grotesque" w:hAnsi="Grotesqu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7001287F">
                <wp:simplePos x="0" y="0"/>
                <wp:positionH relativeFrom="margin">
                  <wp:align>left</wp:align>
                </wp:positionH>
                <wp:positionV relativeFrom="margin">
                  <wp:posOffset>138721</wp:posOffset>
                </wp:positionV>
                <wp:extent cx="5443538" cy="668867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668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63504CDF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7/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12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0.9pt;width:428.65pt;height:52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63504CDF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7/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>12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13014" w:rsidRPr="0002544B">
        <w:rPr>
          <w:rFonts w:ascii="Grotesque" w:hAnsi="Grotesque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5EA6F866">
                <wp:simplePos x="0" y="0"/>
                <wp:positionH relativeFrom="margin">
                  <wp:align>right</wp:align>
                </wp:positionH>
                <wp:positionV relativeFrom="margin">
                  <wp:posOffset>-85725</wp:posOffset>
                </wp:positionV>
                <wp:extent cx="5457825" cy="1107016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7016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634E0B" id="Group 3" o:spid="_x0000_s1026" style="position:absolute;margin-left:378.55pt;margin-top:-6.75pt;width:429.75pt;height:87.15pt;z-index:251659264;mso-position-horizontal:right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</w:p>
    <w:p w14:paraId="3ED17D09" w14:textId="3F9B8C2E" w:rsidR="00BA0321" w:rsidRDefault="00BA0321" w:rsidP="00BA0321">
      <w:pPr>
        <w:pStyle w:val="NoSpacing"/>
        <w:jc w:val="both"/>
      </w:pPr>
    </w:p>
    <w:p w14:paraId="05B68B8E" w14:textId="1B647701" w:rsidR="00BA0321" w:rsidRPr="0002544B" w:rsidRDefault="00BA0321" w:rsidP="00BA0321">
      <w:pPr>
        <w:pStyle w:val="NoSpacing"/>
        <w:jc w:val="both"/>
        <w:rPr>
          <w:rFonts w:ascii="Grotesque" w:hAnsi="Grotesque"/>
          <w:sz w:val="14"/>
          <w:szCs w:val="14"/>
        </w:rPr>
      </w:pPr>
    </w:p>
    <w:p w14:paraId="47146C6D" w14:textId="726F9B6C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6D20FDB5" w14:textId="12EC78D9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10"/>
          <w:szCs w:val="10"/>
        </w:rPr>
      </w:pPr>
    </w:p>
    <w:p w14:paraId="397057CA" w14:textId="5A188651" w:rsidR="00BA0321" w:rsidRDefault="00BA0321" w:rsidP="00BA0321">
      <w:pPr>
        <w:pStyle w:val="NoSpacing"/>
        <w:ind w:left="90"/>
        <w:jc w:val="both"/>
        <w:rPr>
          <w:rFonts w:ascii="Grotesque" w:hAnsi="Grotesque"/>
          <w:b/>
          <w:bCs/>
          <w:sz w:val="28"/>
          <w:szCs w:val="28"/>
        </w:rPr>
      </w:pPr>
    </w:p>
    <w:p w14:paraId="7C3CCAAA" w14:textId="457B7521" w:rsidR="00D13014" w:rsidRPr="00D13014" w:rsidRDefault="00D13014" w:rsidP="00BA0321">
      <w:pPr>
        <w:pStyle w:val="NoSpacing"/>
        <w:ind w:left="90"/>
        <w:jc w:val="both"/>
        <w:rPr>
          <w:rFonts w:ascii="Grotesque" w:hAnsi="Grotesque"/>
          <w:b/>
          <w:bCs/>
          <w:sz w:val="28"/>
          <w:szCs w:val="28"/>
        </w:rPr>
      </w:pPr>
    </w:p>
    <w:p w14:paraId="5E9F2515" w14:textId="4BAB8DC1" w:rsidR="00FB2636" w:rsidRPr="00C51AD2" w:rsidRDefault="00FB2636" w:rsidP="00987AF6">
      <w:pPr>
        <w:pStyle w:val="NoSpacing"/>
        <w:tabs>
          <w:tab w:val="left" w:pos="3870"/>
        </w:tabs>
        <w:jc w:val="both"/>
        <w:rPr>
          <w:rFonts w:ascii="Grotesque" w:hAnsi="Grotesque"/>
          <w:b/>
          <w:bCs/>
          <w:sz w:val="36"/>
          <w:szCs w:val="36"/>
        </w:rPr>
      </w:pPr>
      <w:r w:rsidRPr="00C51AD2">
        <w:rPr>
          <w:rFonts w:ascii="Grotesque" w:hAnsi="Grotesque"/>
          <w:b/>
          <w:bCs/>
          <w:sz w:val="36"/>
          <w:szCs w:val="36"/>
        </w:rPr>
        <w:t>Noah Then . . . Us Now</w:t>
      </w:r>
    </w:p>
    <w:p w14:paraId="3726D993" w14:textId="42F0C03E" w:rsidR="00FB2636" w:rsidRDefault="001B6436" w:rsidP="00987AF6">
      <w:pPr>
        <w:pStyle w:val="NoSpacing"/>
        <w:tabs>
          <w:tab w:val="left" w:pos="3870"/>
        </w:tabs>
        <w:jc w:val="both"/>
        <w:rPr>
          <w:rFonts w:ascii="Grotesque" w:hAnsi="Grotesque"/>
          <w:sz w:val="10"/>
          <w:szCs w:val="10"/>
        </w:rPr>
      </w:pPr>
      <w:r w:rsidRPr="001B6436">
        <w:rPr>
          <w:rFonts w:ascii="Grotesque" w:hAnsi="Grotesque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89686B8" wp14:editId="7E33FAB0">
            <wp:simplePos x="0" y="0"/>
            <wp:positionH relativeFrom="margin">
              <wp:align>left</wp:align>
            </wp:positionH>
            <wp:positionV relativeFrom="page">
              <wp:posOffset>1898802</wp:posOffset>
            </wp:positionV>
            <wp:extent cx="2563820" cy="1709213"/>
            <wp:effectExtent l="0" t="0" r="8255" b="5715"/>
            <wp:wrapNone/>
            <wp:docPr id="975811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81144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914" cy="1715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1CFB5" w14:textId="4D760027" w:rsidR="00987AF6" w:rsidRPr="00987AF6" w:rsidRDefault="00987AF6" w:rsidP="001B6436">
      <w:pPr>
        <w:pStyle w:val="NoSpacing"/>
        <w:ind w:left="4140"/>
        <w:jc w:val="both"/>
        <w:rPr>
          <w:rFonts w:ascii="Grotesque" w:hAnsi="Grotesque"/>
          <w:b/>
          <w:bCs/>
          <w:sz w:val="28"/>
          <w:szCs w:val="28"/>
        </w:rPr>
      </w:pPr>
      <w:r w:rsidRPr="00987AF6">
        <w:rPr>
          <w:rFonts w:ascii="Grotesque" w:hAnsi="Grotesque"/>
          <w:b/>
          <w:bCs/>
          <w:sz w:val="28"/>
          <w:szCs w:val="28"/>
        </w:rPr>
        <w:t>Built To Stand</w:t>
      </w:r>
    </w:p>
    <w:p w14:paraId="396770EB" w14:textId="77777777" w:rsidR="00987AF6" w:rsidRPr="00987AF6" w:rsidRDefault="00987AF6" w:rsidP="001B6436">
      <w:pPr>
        <w:pStyle w:val="NoSpacing"/>
        <w:ind w:left="4140"/>
        <w:jc w:val="both"/>
        <w:rPr>
          <w:rFonts w:ascii="Grotesque" w:hAnsi="Grotesque"/>
          <w:sz w:val="10"/>
          <w:szCs w:val="10"/>
        </w:rPr>
      </w:pPr>
    </w:p>
    <w:p w14:paraId="1C4E996F" w14:textId="31E793AE" w:rsidR="00987AF6" w:rsidRDefault="00987AF6" w:rsidP="001B6436">
      <w:pPr>
        <w:pStyle w:val="NoSpacing"/>
        <w:ind w:left="4140"/>
        <w:jc w:val="both"/>
        <w:rPr>
          <w:rFonts w:ascii="Grotesque" w:hAnsi="Grotesque"/>
          <w:sz w:val="28"/>
          <w:szCs w:val="28"/>
        </w:rPr>
      </w:pPr>
      <w:r w:rsidRPr="00987AF6">
        <w:rPr>
          <w:rFonts w:ascii="Grotesque" w:hAnsi="Grotesque"/>
          <w:b/>
          <w:bCs/>
          <w:sz w:val="28"/>
          <w:szCs w:val="28"/>
        </w:rPr>
        <w:t>Key Word –</w:t>
      </w:r>
      <w:r>
        <w:rPr>
          <w:rFonts w:ascii="Grotesque" w:hAnsi="Grotesque"/>
          <w:sz w:val="28"/>
          <w:szCs w:val="28"/>
        </w:rPr>
        <w:t xml:space="preserve"> Obedience</w:t>
      </w:r>
    </w:p>
    <w:p w14:paraId="63AF8FA8" w14:textId="77777777" w:rsidR="00987AF6" w:rsidRPr="00987AF6" w:rsidRDefault="00987AF6" w:rsidP="001B6436">
      <w:pPr>
        <w:pStyle w:val="NoSpacing"/>
        <w:ind w:left="4140"/>
        <w:jc w:val="both"/>
        <w:rPr>
          <w:rFonts w:ascii="Grotesque" w:hAnsi="Grotesque"/>
          <w:sz w:val="10"/>
          <w:szCs w:val="10"/>
        </w:rPr>
      </w:pPr>
    </w:p>
    <w:p w14:paraId="131C0400" w14:textId="62110FD1" w:rsidR="00987AF6" w:rsidRDefault="00987AF6" w:rsidP="001B6436">
      <w:pPr>
        <w:pStyle w:val="NoSpacing"/>
        <w:ind w:left="4140"/>
        <w:jc w:val="both"/>
        <w:rPr>
          <w:rFonts w:ascii="Grotesque" w:hAnsi="Grotesque"/>
          <w:sz w:val="28"/>
          <w:szCs w:val="28"/>
        </w:rPr>
      </w:pPr>
      <w:r w:rsidRPr="00987AF6">
        <w:rPr>
          <w:rFonts w:ascii="Grotesque" w:hAnsi="Grotesque"/>
          <w:b/>
          <w:bCs/>
          <w:sz w:val="28"/>
          <w:szCs w:val="28"/>
        </w:rPr>
        <w:t>Memory Verse –</w:t>
      </w:r>
      <w:r>
        <w:rPr>
          <w:rFonts w:ascii="Grotesque" w:hAnsi="Grotesque"/>
          <w:sz w:val="28"/>
          <w:szCs w:val="28"/>
        </w:rPr>
        <w:t xml:space="preserve"> “</w:t>
      </w:r>
      <w:r w:rsidRPr="00987AF6">
        <w:rPr>
          <w:rFonts w:ascii="Grotesque" w:hAnsi="Grotesque"/>
          <w:sz w:val="28"/>
          <w:szCs w:val="28"/>
        </w:rPr>
        <w:t>Thus Noah did; according to all that God commanded him, so he did</w:t>
      </w:r>
      <w:r>
        <w:rPr>
          <w:rFonts w:ascii="Grotesque" w:hAnsi="Grotesque"/>
          <w:sz w:val="28"/>
          <w:szCs w:val="28"/>
        </w:rPr>
        <w:t>” (</w:t>
      </w:r>
      <w:r w:rsidRPr="00987AF6">
        <w:rPr>
          <w:rFonts w:ascii="Grotesque" w:hAnsi="Grotesque"/>
          <w:sz w:val="28"/>
          <w:szCs w:val="28"/>
        </w:rPr>
        <w:t>Genesis 6:22</w:t>
      </w:r>
      <w:r>
        <w:rPr>
          <w:rFonts w:ascii="Grotesque" w:hAnsi="Grotesque"/>
          <w:sz w:val="28"/>
          <w:szCs w:val="28"/>
        </w:rPr>
        <w:t>)</w:t>
      </w:r>
    </w:p>
    <w:p w14:paraId="203F7F3D" w14:textId="2332CAFD" w:rsidR="00987AF6" w:rsidRPr="001B6436" w:rsidRDefault="00987AF6" w:rsidP="001B6436">
      <w:pPr>
        <w:pStyle w:val="NoSpacing"/>
        <w:ind w:left="4140"/>
        <w:jc w:val="both"/>
        <w:rPr>
          <w:rFonts w:ascii="Grotesque" w:hAnsi="Grotesque"/>
          <w:sz w:val="10"/>
          <w:szCs w:val="10"/>
        </w:rPr>
      </w:pPr>
    </w:p>
    <w:p w14:paraId="325E90E5" w14:textId="280840DA" w:rsidR="001B6436" w:rsidRDefault="00987AF6" w:rsidP="001B6436">
      <w:pPr>
        <w:pStyle w:val="NoSpacing"/>
        <w:ind w:left="4140"/>
        <w:jc w:val="both"/>
        <w:rPr>
          <w:rFonts w:ascii="Grotesque" w:hAnsi="Grotesque"/>
          <w:sz w:val="28"/>
          <w:szCs w:val="28"/>
        </w:rPr>
      </w:pPr>
      <w:proofErr w:type="gramStart"/>
      <w:r w:rsidRPr="00987AF6">
        <w:rPr>
          <w:rFonts w:ascii="Grotesque" w:hAnsi="Grotesque"/>
          <w:sz w:val="28"/>
          <w:szCs w:val="28"/>
        </w:rPr>
        <w:t xml:space="preserve">Faith </w:t>
      </w:r>
      <w:r w:rsidR="001B6436"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Isn't</w:t>
      </w:r>
      <w:proofErr w:type="gramEnd"/>
      <w:r w:rsidR="001B6436">
        <w:rPr>
          <w:rFonts w:ascii="Grotesque" w:hAnsi="Grotesque"/>
          <w:sz w:val="28"/>
          <w:szCs w:val="28"/>
        </w:rPr>
        <w:t xml:space="preserve">  </w:t>
      </w:r>
      <w:proofErr w:type="gramStart"/>
      <w:r w:rsidRPr="00987AF6">
        <w:rPr>
          <w:rFonts w:ascii="Grotesque" w:hAnsi="Grotesque"/>
          <w:sz w:val="28"/>
          <w:szCs w:val="28"/>
        </w:rPr>
        <w:t>Just</w:t>
      </w:r>
      <w:r w:rsidR="001B6436"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 xml:space="preserve"> Believing</w:t>
      </w:r>
      <w:proofErr w:type="gramEnd"/>
      <w:r w:rsidR="001B6436">
        <w:rPr>
          <w:rFonts w:ascii="Grotesque" w:hAnsi="Grotesque"/>
          <w:sz w:val="28"/>
          <w:szCs w:val="28"/>
        </w:rPr>
        <w:t xml:space="preserve">  </w:t>
      </w:r>
      <w:proofErr w:type="gramStart"/>
      <w:r>
        <w:rPr>
          <w:rFonts w:ascii="Grotesque" w:hAnsi="Grotesque"/>
          <w:sz w:val="28"/>
          <w:szCs w:val="28"/>
        </w:rPr>
        <w:t xml:space="preserve">– </w:t>
      </w:r>
      <w:r w:rsidR="001B6436"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Most</w:t>
      </w:r>
      <w:proofErr w:type="gramEnd"/>
    </w:p>
    <w:p w14:paraId="0D7632D5" w14:textId="0754ABC7" w:rsidR="00987AF6" w:rsidRPr="00987AF6" w:rsidRDefault="00987AF6" w:rsidP="001B6436">
      <w:pPr>
        <w:pStyle w:val="NoSpacing"/>
        <w:jc w:val="both"/>
        <w:rPr>
          <w:rFonts w:ascii="Grotesque" w:hAnsi="Grotesque"/>
          <w:sz w:val="28"/>
          <w:szCs w:val="28"/>
        </w:rPr>
      </w:pPr>
      <w:proofErr w:type="gramStart"/>
      <w:r w:rsidRPr="00987AF6">
        <w:rPr>
          <w:rFonts w:ascii="Grotesque" w:hAnsi="Grotesque"/>
          <w:sz w:val="28"/>
          <w:szCs w:val="28"/>
        </w:rPr>
        <w:t>people</w:t>
      </w:r>
      <w:proofErr w:type="gramEnd"/>
      <w:r w:rsidR="001B6436"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believe certain things.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They believe the sun will rise tomorrow.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They believe a chair will hold them when they sit down.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They believe their coach knows the game.</w:t>
      </w:r>
    </w:p>
    <w:p w14:paraId="0A88C1E4" w14:textId="77777777" w:rsidR="00987AF6" w:rsidRPr="001B6436" w:rsidRDefault="00987AF6" w:rsidP="00987AF6">
      <w:pPr>
        <w:pStyle w:val="NoSpacing"/>
        <w:tabs>
          <w:tab w:val="left" w:pos="3870"/>
        </w:tabs>
        <w:jc w:val="both"/>
        <w:rPr>
          <w:rFonts w:ascii="Grotesque" w:hAnsi="Grotesque"/>
          <w:sz w:val="10"/>
          <w:szCs w:val="10"/>
        </w:rPr>
      </w:pPr>
    </w:p>
    <w:p w14:paraId="15C8E468" w14:textId="3E42ED49" w:rsidR="00987AF6" w:rsidRPr="00987AF6" w:rsidRDefault="00987AF6" w:rsidP="00987AF6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987AF6">
        <w:rPr>
          <w:rFonts w:ascii="Grotesque" w:hAnsi="Grotesque"/>
          <w:sz w:val="28"/>
          <w:szCs w:val="28"/>
        </w:rPr>
        <w:t>But belief becomes real when we act on it.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That's exactly what Noah did.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God told him to build an ark.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Noah had never seen a worldwide flood.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He didn't know exactly how everything would happen.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But he trusted God enough to obey.</w:t>
      </w:r>
    </w:p>
    <w:p w14:paraId="56EF28A5" w14:textId="77777777" w:rsidR="00987AF6" w:rsidRPr="001B6436" w:rsidRDefault="00987AF6" w:rsidP="00987AF6">
      <w:pPr>
        <w:pStyle w:val="NoSpacing"/>
        <w:tabs>
          <w:tab w:val="left" w:pos="3870"/>
        </w:tabs>
        <w:jc w:val="both"/>
        <w:rPr>
          <w:rFonts w:ascii="Grotesque" w:hAnsi="Grotesque"/>
          <w:sz w:val="10"/>
          <w:szCs w:val="10"/>
        </w:rPr>
      </w:pPr>
    </w:p>
    <w:p w14:paraId="594219F4" w14:textId="2AE9BF84" w:rsidR="00987AF6" w:rsidRDefault="00987AF6" w:rsidP="00987AF6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987AF6">
        <w:rPr>
          <w:rFonts w:ascii="Grotesque" w:hAnsi="Grotesque"/>
          <w:sz w:val="28"/>
          <w:szCs w:val="28"/>
        </w:rPr>
        <w:t>That's what biblical faith looks like.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It doesn't wait until everything makes sense.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It trusts God first.</w:t>
      </w:r>
      <w:r>
        <w:rPr>
          <w:rFonts w:ascii="Grotesque" w:hAnsi="Grotesque"/>
          <w:sz w:val="28"/>
          <w:szCs w:val="28"/>
        </w:rPr>
        <w:t xml:space="preserve"> </w:t>
      </w:r>
      <w:r w:rsidRPr="00987AF6">
        <w:rPr>
          <w:rFonts w:ascii="Grotesque" w:hAnsi="Grotesque"/>
          <w:sz w:val="28"/>
          <w:szCs w:val="28"/>
        </w:rPr>
        <w:t>Then it obeys.</w:t>
      </w:r>
    </w:p>
    <w:p w14:paraId="12A3BDBD" w14:textId="77777777" w:rsidR="00987AF6" w:rsidRPr="001B6436" w:rsidRDefault="00987AF6" w:rsidP="00987AF6">
      <w:pPr>
        <w:pStyle w:val="NoSpacing"/>
        <w:tabs>
          <w:tab w:val="left" w:pos="3870"/>
        </w:tabs>
        <w:jc w:val="both"/>
        <w:rPr>
          <w:rFonts w:ascii="Grotesque" w:hAnsi="Grotesque"/>
          <w:sz w:val="10"/>
          <w:szCs w:val="10"/>
        </w:rPr>
      </w:pPr>
    </w:p>
    <w:p w14:paraId="6E949D57" w14:textId="77777777" w:rsidR="001B6436" w:rsidRPr="001B6436" w:rsidRDefault="001B6436" w:rsidP="001B6436">
      <w:pPr>
        <w:pStyle w:val="NoSpacing"/>
        <w:tabs>
          <w:tab w:val="left" w:pos="3870"/>
        </w:tabs>
        <w:rPr>
          <w:rFonts w:ascii="Grotesque" w:hAnsi="Grotesque"/>
          <w:b/>
          <w:bCs/>
          <w:sz w:val="28"/>
          <w:szCs w:val="28"/>
        </w:rPr>
      </w:pPr>
      <w:r w:rsidRPr="001B6436">
        <w:rPr>
          <w:rFonts w:ascii="Grotesque" w:hAnsi="Grotesque"/>
          <w:b/>
          <w:bCs/>
          <w:sz w:val="28"/>
          <w:szCs w:val="28"/>
        </w:rPr>
        <w:t>What About Us?</w:t>
      </w:r>
    </w:p>
    <w:p w14:paraId="5664F656" w14:textId="77777777" w:rsidR="001B6436" w:rsidRPr="001B6436" w:rsidRDefault="001B6436" w:rsidP="001B6436">
      <w:pPr>
        <w:pStyle w:val="NoSpacing"/>
        <w:tabs>
          <w:tab w:val="left" w:pos="3870"/>
        </w:tabs>
        <w:rPr>
          <w:rFonts w:ascii="Grotesque" w:hAnsi="Grotesque"/>
          <w:sz w:val="10"/>
          <w:szCs w:val="10"/>
        </w:rPr>
      </w:pPr>
    </w:p>
    <w:p w14:paraId="3846684F" w14:textId="56C928ED" w:rsidR="001B6436" w:rsidRPr="001B6436" w:rsidRDefault="001B6436" w:rsidP="001B6436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1B6436">
        <w:rPr>
          <w:rFonts w:ascii="Grotesque" w:hAnsi="Grotesque"/>
          <w:sz w:val="28"/>
          <w:szCs w:val="28"/>
        </w:rPr>
        <w:t>You probably won't be asked to build an ark.</w:t>
      </w:r>
      <w:r>
        <w:rPr>
          <w:rFonts w:ascii="Grotesque" w:hAnsi="Grotesque"/>
          <w:sz w:val="28"/>
          <w:szCs w:val="28"/>
        </w:rPr>
        <w:t xml:space="preserve"> </w:t>
      </w:r>
      <w:r w:rsidRPr="001B6436">
        <w:rPr>
          <w:rFonts w:ascii="Grotesque" w:hAnsi="Grotesque"/>
          <w:sz w:val="28"/>
          <w:szCs w:val="28"/>
        </w:rPr>
        <w:t>But every day you'll have opportunities to obey God.</w:t>
      </w:r>
      <w:r>
        <w:rPr>
          <w:rFonts w:ascii="Grotesque" w:hAnsi="Grotesque"/>
          <w:sz w:val="28"/>
          <w:szCs w:val="28"/>
        </w:rPr>
        <w:t xml:space="preserve"> </w:t>
      </w:r>
      <w:r w:rsidRPr="001B6436">
        <w:rPr>
          <w:rFonts w:ascii="Grotesque" w:hAnsi="Grotesque"/>
          <w:sz w:val="28"/>
          <w:szCs w:val="28"/>
        </w:rPr>
        <w:t>Will you tell the truth when it's easier to lie?</w:t>
      </w:r>
      <w:r>
        <w:rPr>
          <w:rFonts w:ascii="Grotesque" w:hAnsi="Grotesque"/>
          <w:sz w:val="28"/>
          <w:szCs w:val="28"/>
        </w:rPr>
        <w:t xml:space="preserve"> </w:t>
      </w:r>
      <w:r w:rsidRPr="001B6436">
        <w:rPr>
          <w:rFonts w:ascii="Grotesque" w:hAnsi="Grotesque"/>
          <w:sz w:val="28"/>
          <w:szCs w:val="28"/>
        </w:rPr>
        <w:t>Will you show kindness when others are cruel?</w:t>
      </w:r>
      <w:r>
        <w:rPr>
          <w:rFonts w:ascii="Grotesque" w:hAnsi="Grotesque"/>
          <w:sz w:val="28"/>
          <w:szCs w:val="28"/>
        </w:rPr>
        <w:t xml:space="preserve"> </w:t>
      </w:r>
      <w:r w:rsidRPr="001B6436">
        <w:rPr>
          <w:rFonts w:ascii="Grotesque" w:hAnsi="Grotesque"/>
          <w:sz w:val="28"/>
          <w:szCs w:val="28"/>
        </w:rPr>
        <w:t>Will you forgive someone who hurt you?</w:t>
      </w:r>
      <w:r>
        <w:rPr>
          <w:rFonts w:ascii="Grotesque" w:hAnsi="Grotesque"/>
          <w:sz w:val="28"/>
          <w:szCs w:val="28"/>
        </w:rPr>
        <w:t xml:space="preserve"> </w:t>
      </w:r>
      <w:r w:rsidRPr="001B6436">
        <w:rPr>
          <w:rFonts w:ascii="Grotesque" w:hAnsi="Grotesque"/>
          <w:sz w:val="28"/>
          <w:szCs w:val="28"/>
        </w:rPr>
        <w:t>Will you choose honesty over popularity?</w:t>
      </w:r>
    </w:p>
    <w:p w14:paraId="001C7745" w14:textId="77777777" w:rsidR="001B6436" w:rsidRPr="001B6436" w:rsidRDefault="001B6436" w:rsidP="001B6436">
      <w:pPr>
        <w:pStyle w:val="NoSpacing"/>
        <w:tabs>
          <w:tab w:val="left" w:pos="3870"/>
        </w:tabs>
        <w:rPr>
          <w:rFonts w:ascii="Grotesque" w:hAnsi="Grotesque"/>
          <w:sz w:val="28"/>
          <w:szCs w:val="28"/>
        </w:rPr>
      </w:pPr>
    </w:p>
    <w:p w14:paraId="18CA59D2" w14:textId="132B6B84" w:rsidR="00987AF6" w:rsidRDefault="001B6436" w:rsidP="0044473A">
      <w:pPr>
        <w:pStyle w:val="NoSpacing"/>
        <w:tabs>
          <w:tab w:val="left" w:pos="3870"/>
        </w:tabs>
        <w:rPr>
          <w:rFonts w:ascii="Grotesque" w:hAnsi="Grotesque"/>
          <w:sz w:val="28"/>
          <w:szCs w:val="28"/>
        </w:rPr>
      </w:pPr>
      <w:r w:rsidRPr="001B6436">
        <w:rPr>
          <w:rFonts w:ascii="Grotesque" w:hAnsi="Grotesque"/>
          <w:sz w:val="28"/>
          <w:szCs w:val="28"/>
        </w:rPr>
        <w:lastRenderedPageBreak/>
        <w:t xml:space="preserve">Every act of obedience is another board added to the </w:t>
      </w:r>
      <w:r w:rsidR="0044473A">
        <w:rPr>
          <w:rFonts w:ascii="Grotesque" w:hAnsi="Grotesque"/>
          <w:sz w:val="28"/>
          <w:szCs w:val="28"/>
        </w:rPr>
        <w:t>“</w:t>
      </w:r>
      <w:r w:rsidRPr="001B6436">
        <w:rPr>
          <w:rFonts w:ascii="Grotesque" w:hAnsi="Grotesque"/>
          <w:sz w:val="28"/>
          <w:szCs w:val="28"/>
        </w:rPr>
        <w:t>ark</w:t>
      </w:r>
      <w:r w:rsidR="0044473A">
        <w:rPr>
          <w:rFonts w:ascii="Grotesque" w:hAnsi="Grotesque"/>
          <w:sz w:val="28"/>
          <w:szCs w:val="28"/>
        </w:rPr>
        <w:t>”</w:t>
      </w:r>
      <w:r w:rsidRPr="001B6436">
        <w:rPr>
          <w:rFonts w:ascii="Grotesque" w:hAnsi="Grotesque"/>
          <w:sz w:val="28"/>
          <w:szCs w:val="28"/>
        </w:rPr>
        <w:t xml:space="preserve"> God is building in your life.</w:t>
      </w:r>
      <w:r w:rsidR="0044473A">
        <w:rPr>
          <w:rFonts w:ascii="Grotesque" w:hAnsi="Grotesque"/>
          <w:sz w:val="28"/>
          <w:szCs w:val="28"/>
        </w:rPr>
        <w:t xml:space="preserve"> It’s all the hundreds of l</w:t>
      </w:r>
      <w:r w:rsidRPr="001B6436">
        <w:rPr>
          <w:rFonts w:ascii="Grotesque" w:hAnsi="Grotesque"/>
          <w:sz w:val="28"/>
          <w:szCs w:val="28"/>
        </w:rPr>
        <w:t>ittle choices</w:t>
      </w:r>
      <w:r w:rsidR="0044473A">
        <w:rPr>
          <w:rFonts w:ascii="Grotesque" w:hAnsi="Grotesque"/>
          <w:sz w:val="28"/>
          <w:szCs w:val="28"/>
        </w:rPr>
        <w:t xml:space="preserve"> we make each day that builds </w:t>
      </w:r>
      <w:r w:rsidRPr="001B6436">
        <w:rPr>
          <w:rFonts w:ascii="Grotesque" w:hAnsi="Grotesque"/>
          <w:sz w:val="28"/>
          <w:szCs w:val="28"/>
        </w:rPr>
        <w:t>lifelong character.</w:t>
      </w:r>
    </w:p>
    <w:p w14:paraId="69EE22D3" w14:textId="77777777" w:rsidR="0044473A" w:rsidRPr="00FA6BE6" w:rsidRDefault="0044473A" w:rsidP="0044473A">
      <w:pPr>
        <w:pStyle w:val="NoSpacing"/>
        <w:tabs>
          <w:tab w:val="left" w:pos="3870"/>
        </w:tabs>
        <w:rPr>
          <w:rFonts w:ascii="Grotesque" w:hAnsi="Grotesque"/>
          <w:sz w:val="10"/>
          <w:szCs w:val="10"/>
        </w:rPr>
      </w:pPr>
    </w:p>
    <w:p w14:paraId="6E970D05" w14:textId="32DD6567" w:rsidR="0044473A" w:rsidRPr="0044473A" w:rsidRDefault="0044473A" w:rsidP="0044473A">
      <w:pPr>
        <w:pStyle w:val="NoSpacing"/>
        <w:tabs>
          <w:tab w:val="left" w:pos="3870"/>
        </w:tabs>
        <w:rPr>
          <w:rFonts w:ascii="Grotesque" w:hAnsi="Grotesque"/>
          <w:b/>
          <w:bCs/>
          <w:sz w:val="28"/>
          <w:szCs w:val="28"/>
        </w:rPr>
      </w:pPr>
      <w:r w:rsidRPr="0044473A">
        <w:rPr>
          <w:rFonts w:ascii="Grotesque" w:hAnsi="Grotesque"/>
          <w:b/>
          <w:bCs/>
          <w:sz w:val="28"/>
          <w:szCs w:val="28"/>
        </w:rPr>
        <w:t>Word Search –</w:t>
      </w:r>
    </w:p>
    <w:p w14:paraId="36C690B4" w14:textId="77777777" w:rsidR="0044473A" w:rsidRPr="00FA6BE6" w:rsidRDefault="0044473A" w:rsidP="0044473A">
      <w:pPr>
        <w:pStyle w:val="NoSpacing"/>
        <w:tabs>
          <w:tab w:val="left" w:pos="3870"/>
        </w:tabs>
        <w:rPr>
          <w:rFonts w:ascii="Grotesque" w:hAnsi="Grotesque"/>
          <w:sz w:val="10"/>
          <w:szCs w:val="10"/>
        </w:rPr>
      </w:pPr>
    </w:p>
    <w:p w14:paraId="36E2311C" w14:textId="1E82DF02" w:rsidR="00F071EF" w:rsidRDefault="00F071EF" w:rsidP="00F071EF">
      <w:pPr>
        <w:pStyle w:val="NoSpacing"/>
        <w:tabs>
          <w:tab w:val="left" w:pos="3870"/>
        </w:tabs>
        <w:jc w:val="center"/>
        <w:rPr>
          <w:rFonts w:ascii="Grotesque" w:hAnsi="Grotesque"/>
          <w:sz w:val="28"/>
          <w:szCs w:val="28"/>
        </w:rPr>
      </w:pPr>
      <w:r>
        <w:rPr>
          <w:rFonts w:ascii="Grotesque" w:hAnsi="Grotesque"/>
          <w:sz w:val="28"/>
          <w:szCs w:val="28"/>
        </w:rPr>
        <w:t xml:space="preserve">HURT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HONESTY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POPULARITY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ACT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OBEDIENCE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ARK </w:t>
      </w:r>
    </w:p>
    <w:p w14:paraId="210CC7CD" w14:textId="581EF678" w:rsidR="00FA6BE6" w:rsidRPr="00FA6BE6" w:rsidRDefault="00FA6BE6" w:rsidP="00F071EF">
      <w:pPr>
        <w:pStyle w:val="NoSpacing"/>
        <w:tabs>
          <w:tab w:val="left" w:pos="3870"/>
        </w:tabs>
        <w:jc w:val="center"/>
        <w:rPr>
          <w:rFonts w:ascii="Grotesque" w:hAnsi="Grotesque"/>
          <w:sz w:val="28"/>
          <w:szCs w:val="28"/>
        </w:rPr>
      </w:pPr>
      <w:r>
        <w:rPr>
          <w:rFonts w:ascii="Grotesque" w:hAnsi="Grotesque"/>
          <w:sz w:val="28"/>
          <w:szCs w:val="28"/>
        </w:rPr>
        <w:t xml:space="preserve">OPPORTUNITIES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</w:t>
      </w:r>
      <w:r w:rsidR="00F071EF">
        <w:rPr>
          <w:rFonts w:ascii="Grotesque" w:hAnsi="Grotesque"/>
          <w:sz w:val="28"/>
          <w:szCs w:val="28"/>
        </w:rPr>
        <w:t>K</w:t>
      </w:r>
      <w:r>
        <w:rPr>
          <w:rFonts w:ascii="Grotesque" w:hAnsi="Grotesque"/>
          <w:sz w:val="28"/>
          <w:szCs w:val="28"/>
        </w:rPr>
        <w:t xml:space="preserve">INDNESS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TRUTH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CRUEL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 FORGIVE</w:t>
      </w:r>
      <w:r w:rsidR="00F071EF"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t xml:space="preserve">BOARD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GOD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BUILDING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LIFE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LITTLE</w:t>
      </w:r>
      <w:r w:rsidR="00F071EF">
        <w:rPr>
          <w:rFonts w:ascii="Grotesque" w:hAnsi="Grotesque"/>
          <w:sz w:val="28"/>
          <w:szCs w:val="28"/>
        </w:rPr>
        <w:t xml:space="preserve"> </w:t>
      </w:r>
      <w:r w:rsidR="00F071EF">
        <w:rPr>
          <w:rFonts w:ascii="Grotesque" w:hAnsi="Grotesque"/>
          <w:sz w:val="28"/>
          <w:szCs w:val="28"/>
        </w:rPr>
        <w:sym w:font="Symbol" w:char="F0B7"/>
      </w:r>
      <w:r w:rsidR="00F071EF">
        <w:rPr>
          <w:rFonts w:ascii="Grotesque" w:hAnsi="Grotesque"/>
          <w:sz w:val="28"/>
          <w:szCs w:val="28"/>
        </w:rPr>
        <w:t xml:space="preserve"> </w:t>
      </w:r>
      <w:proofErr w:type="gramStart"/>
      <w:r>
        <w:rPr>
          <w:rFonts w:ascii="Grotesque" w:hAnsi="Grotesque"/>
          <w:sz w:val="28"/>
          <w:szCs w:val="28"/>
        </w:rPr>
        <w:t>HUNDREDS</w:t>
      </w:r>
      <w:proofErr w:type="gramEnd"/>
      <w:r>
        <w:rPr>
          <w:rFonts w:ascii="Grotesque" w:hAnsi="Grotesque"/>
          <w:sz w:val="28"/>
          <w:szCs w:val="28"/>
        </w:rPr>
        <w:t xml:space="preserve"> CHOICES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BUILDS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LIFELONG </w:t>
      </w:r>
      <w:r>
        <w:rPr>
          <w:rFonts w:ascii="Grotesque" w:hAnsi="Grotesque"/>
          <w:sz w:val="28"/>
          <w:szCs w:val="28"/>
        </w:rPr>
        <w:sym w:font="Symbol" w:char="F0B7"/>
      </w:r>
      <w:r>
        <w:rPr>
          <w:rFonts w:ascii="Grotesque" w:hAnsi="Grotesque"/>
          <w:sz w:val="28"/>
          <w:szCs w:val="28"/>
        </w:rPr>
        <w:t xml:space="preserve"> CHARACTER</w:t>
      </w:r>
    </w:p>
    <w:p w14:paraId="2EBCA528" w14:textId="662190CB" w:rsidR="00FA6BE6" w:rsidRPr="0076621C" w:rsidRDefault="00FA6BE6" w:rsidP="00F071EF">
      <w:pPr>
        <w:pStyle w:val="NoSpacing"/>
        <w:tabs>
          <w:tab w:val="left" w:pos="3870"/>
        </w:tabs>
        <w:jc w:val="center"/>
        <w:rPr>
          <w:rFonts w:ascii="Grotesque" w:hAnsi="Grotesque"/>
          <w:sz w:val="10"/>
          <w:szCs w:val="10"/>
        </w:rPr>
      </w:pPr>
    </w:p>
    <w:p w14:paraId="7B6DAAEB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F T H L Y A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A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A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A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</w:t>
      </w:r>
      <w:proofErr w:type="gramStart"/>
      <w:r w:rsidRPr="0076621C">
        <w:rPr>
          <w:rFonts w:ascii="Aptos Mono" w:hAnsi="Aptos Mono"/>
          <w:sz w:val="28"/>
          <w:szCs w:val="28"/>
          <w:lang w:val="pt-PT"/>
        </w:rPr>
        <w:t xml:space="preserve">N S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S</w:t>
      </w:r>
      <w:proofErr w:type="spellEnd"/>
      <w:proofErr w:type="gramEnd"/>
      <w:r w:rsidRPr="0076621C">
        <w:rPr>
          <w:rFonts w:ascii="Aptos Mono" w:hAnsi="Aptos Mono"/>
          <w:sz w:val="28"/>
          <w:szCs w:val="28"/>
          <w:lang w:val="pt-PT"/>
        </w:rPr>
        <w:t xml:space="preserve"> E N D N I K C G T A P U I B</w:t>
      </w:r>
    </w:p>
    <w:p w14:paraId="3942E365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H A </w:t>
      </w:r>
      <w:proofErr w:type="gramStart"/>
      <w:r w:rsidRPr="0076621C">
        <w:rPr>
          <w:rFonts w:ascii="Aptos Mono" w:hAnsi="Aptos Mono"/>
          <w:sz w:val="28"/>
          <w:szCs w:val="28"/>
          <w:lang w:val="pt-PT"/>
        </w:rPr>
        <w:t>C T B R</w:t>
      </w:r>
      <w:proofErr w:type="gramEnd"/>
      <w:r w:rsidRPr="0076621C">
        <w:rPr>
          <w:rFonts w:ascii="Aptos Mono" w:hAnsi="Aptos Mono"/>
          <w:sz w:val="28"/>
          <w:szCs w:val="28"/>
          <w:lang w:val="pt-PT"/>
        </w:rPr>
        <w:t xml:space="preserve"> E T C A R A H C I Z Y H Q N G I C N Q B</w:t>
      </w:r>
    </w:p>
    <w:p w14:paraId="561A746E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U E O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O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P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P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O R T U N I T I E S B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B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R O R Z N O W H</w:t>
      </w:r>
    </w:p>
    <w:p w14:paraId="4FF17887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W Q A </w:t>
      </w:r>
      <w:proofErr w:type="gramStart"/>
      <w:r w:rsidRPr="0076621C">
        <w:rPr>
          <w:rFonts w:ascii="Aptos Mono" w:hAnsi="Aptos Mono"/>
          <w:sz w:val="28"/>
          <w:szCs w:val="28"/>
          <w:lang w:val="pt-PT"/>
        </w:rPr>
        <w:t>X T Y S D</w:t>
      </w:r>
      <w:proofErr w:type="gramEnd"/>
      <w:r w:rsidRPr="0076621C">
        <w:rPr>
          <w:rFonts w:ascii="Aptos Mono" w:hAnsi="Aptos Mono"/>
          <w:sz w:val="28"/>
          <w:szCs w:val="28"/>
          <w:lang w:val="pt-PT"/>
        </w:rPr>
        <w:t xml:space="preserve"> E R D N U H T E B P V L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L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R W D O G</w:t>
      </w:r>
    </w:p>
    <w:p w14:paraId="7DA9A157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H R I E G T M I H C Z F S </w:t>
      </w:r>
      <w:proofErr w:type="gramStart"/>
      <w:r w:rsidRPr="0076621C">
        <w:rPr>
          <w:rFonts w:ascii="Aptos Mono" w:hAnsi="Aptos Mono"/>
          <w:sz w:val="28"/>
          <w:szCs w:val="28"/>
          <w:lang w:val="pt-PT"/>
        </w:rPr>
        <w:t>W Y C F C H</w:t>
      </w:r>
      <w:proofErr w:type="gramEnd"/>
      <w:r w:rsidRPr="0076621C">
        <w:rPr>
          <w:rFonts w:ascii="Aptos Mono" w:hAnsi="Aptos Mono"/>
          <w:sz w:val="28"/>
          <w:szCs w:val="28"/>
          <w:lang w:val="pt-PT"/>
        </w:rPr>
        <w:t xml:space="preserve"> E B U I L D S</w:t>
      </w:r>
    </w:p>
    <w:p w14:paraId="6F9F7FB0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D Z F Q M I </w:t>
      </w:r>
      <w:proofErr w:type="gramStart"/>
      <w:r w:rsidRPr="0076621C">
        <w:rPr>
          <w:rFonts w:ascii="Aptos Mono" w:hAnsi="Aptos Mono"/>
          <w:sz w:val="28"/>
          <w:szCs w:val="28"/>
          <w:lang w:val="pt-PT"/>
        </w:rPr>
        <w:t xml:space="preserve">H W H D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D</w:t>
      </w:r>
      <w:proofErr w:type="spellEnd"/>
      <w:proofErr w:type="gramEnd"/>
      <w:r w:rsidRPr="0076621C">
        <w:rPr>
          <w:rFonts w:ascii="Aptos Mono" w:hAnsi="Aptos Mono"/>
          <w:sz w:val="28"/>
          <w:szCs w:val="28"/>
          <w:lang w:val="pt-PT"/>
        </w:rPr>
        <w:t xml:space="preserve"> E G T Q N O A D F K D L Z B Z</w:t>
      </w:r>
    </w:p>
    <w:p w14:paraId="54F27128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M I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I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Q H R O L I </w:t>
      </w:r>
      <w:proofErr w:type="gramStart"/>
      <w:r w:rsidRPr="0076621C">
        <w:rPr>
          <w:rFonts w:ascii="Aptos Mono" w:hAnsi="Aptos Mono"/>
          <w:sz w:val="28"/>
          <w:szCs w:val="28"/>
          <w:lang w:val="pt-PT"/>
        </w:rPr>
        <w:t>X C H S J L</w:t>
      </w:r>
      <w:proofErr w:type="gramEnd"/>
      <w:r w:rsidRPr="0076621C">
        <w:rPr>
          <w:rFonts w:ascii="Aptos Mono" w:hAnsi="Aptos Mono"/>
          <w:sz w:val="28"/>
          <w:szCs w:val="28"/>
          <w:lang w:val="pt-PT"/>
        </w:rPr>
        <w:t xml:space="preserve"> E R L N I R G M E U S</w:t>
      </w:r>
    </w:p>
    <w:p w14:paraId="73EBECDC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L V X B F A U G U I U E R H Q I G Y C L W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W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K U I L</w:t>
      </w:r>
    </w:p>
    <w:p w14:paraId="3CEAB240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O L H X I L R O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O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R N C F W T D I L N W I S G I L I</w:t>
      </w:r>
    </w:p>
    <w:p w14:paraId="12C524AF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X E L Z K U M H T O J G T Q I E V S E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E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</w:t>
      </w:r>
      <w:proofErr w:type="gramStart"/>
      <w:r w:rsidRPr="0076621C">
        <w:rPr>
          <w:rFonts w:ascii="Aptos Mono" w:hAnsi="Aptos Mono"/>
          <w:sz w:val="28"/>
          <w:szCs w:val="28"/>
          <w:lang w:val="pt-PT"/>
        </w:rPr>
        <w:t>F L V</w:t>
      </w:r>
      <w:proofErr w:type="gramEnd"/>
      <w:r w:rsidRPr="0076621C">
        <w:rPr>
          <w:rFonts w:ascii="Aptos Mono" w:hAnsi="Aptos Mono"/>
          <w:sz w:val="28"/>
          <w:szCs w:val="28"/>
          <w:lang w:val="pt-PT"/>
        </w:rPr>
        <w:t xml:space="preserve"> E D T</w:t>
      </w:r>
    </w:p>
    <w:p w14:paraId="301D027A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T U O A K P C B H D I </w:t>
      </w:r>
      <w:proofErr w:type="gramStart"/>
      <w:r w:rsidRPr="0076621C">
        <w:rPr>
          <w:rFonts w:ascii="Aptos Mono" w:hAnsi="Aptos Mono"/>
          <w:sz w:val="28"/>
          <w:szCs w:val="28"/>
          <w:lang w:val="pt-PT"/>
        </w:rPr>
        <w:t>J Z P R B</w:t>
      </w:r>
      <w:proofErr w:type="gramEnd"/>
      <w:r w:rsidRPr="0076621C">
        <w:rPr>
          <w:rFonts w:ascii="Aptos Mono" w:hAnsi="Aptos Mono"/>
          <w:sz w:val="28"/>
          <w:szCs w:val="28"/>
          <w:lang w:val="pt-PT"/>
        </w:rPr>
        <w:t xml:space="preserve"> E W D H O J B D I T</w:t>
      </w:r>
    </w:p>
    <w:p w14:paraId="63F4BEEF" w14:textId="77777777" w:rsidR="0076621C" w:rsidRPr="0076621C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>B R F R B O D J H T U R T G Z O H C E Z E W R I N L</w:t>
      </w:r>
    </w:p>
    <w:p w14:paraId="6D0D94FB" w14:textId="3F4DD501" w:rsidR="0044473A" w:rsidRDefault="0076621C" w:rsidP="00F071EF">
      <w:pPr>
        <w:pStyle w:val="NoSpacing"/>
        <w:tabs>
          <w:tab w:val="left" w:pos="3870"/>
        </w:tabs>
        <w:jc w:val="center"/>
        <w:rPr>
          <w:rFonts w:ascii="Aptos Mono" w:hAnsi="Aptos Mono"/>
          <w:sz w:val="28"/>
          <w:szCs w:val="28"/>
          <w:lang w:val="pt-PT"/>
        </w:rPr>
      </w:pPr>
      <w:r w:rsidRPr="0076621C">
        <w:rPr>
          <w:rFonts w:ascii="Aptos Mono" w:hAnsi="Aptos Mono"/>
          <w:sz w:val="28"/>
          <w:szCs w:val="28"/>
          <w:lang w:val="pt-PT"/>
        </w:rPr>
        <w:t xml:space="preserve">F C R K R P F M R U </w:t>
      </w:r>
      <w:proofErr w:type="spellStart"/>
      <w:r w:rsidRPr="0076621C">
        <w:rPr>
          <w:rFonts w:ascii="Aptos Mono" w:hAnsi="Aptos Mono"/>
          <w:sz w:val="28"/>
          <w:szCs w:val="28"/>
          <w:lang w:val="pt-PT"/>
        </w:rPr>
        <w:t>U</w:t>
      </w:r>
      <w:proofErr w:type="spellEnd"/>
      <w:r w:rsidRPr="0076621C">
        <w:rPr>
          <w:rFonts w:ascii="Aptos Mono" w:hAnsi="Aptos Mono"/>
          <w:sz w:val="28"/>
          <w:szCs w:val="28"/>
          <w:lang w:val="pt-PT"/>
        </w:rPr>
        <w:t xml:space="preserve"> H T M R T K J F O H O F X G E</w:t>
      </w:r>
    </w:p>
    <w:p w14:paraId="47A852E2" w14:textId="77777777" w:rsidR="0076621C" w:rsidRPr="0055728F" w:rsidRDefault="0076621C" w:rsidP="0044473A">
      <w:pPr>
        <w:pStyle w:val="NoSpacing"/>
        <w:tabs>
          <w:tab w:val="left" w:pos="3870"/>
        </w:tabs>
        <w:rPr>
          <w:rFonts w:ascii="Grotesque" w:hAnsi="Grotesque"/>
          <w:sz w:val="10"/>
          <w:szCs w:val="10"/>
          <w:lang w:val="pt-PT"/>
        </w:rPr>
      </w:pPr>
    </w:p>
    <w:p w14:paraId="1268068C" w14:textId="3BFD97D9" w:rsidR="0055728F" w:rsidRDefault="0055728F" w:rsidP="0055728F">
      <w:pPr>
        <w:pStyle w:val="NoSpacing"/>
        <w:tabs>
          <w:tab w:val="left" w:pos="3870"/>
        </w:tabs>
        <w:rPr>
          <w:rFonts w:ascii="Grotesque" w:hAnsi="Grotesque"/>
          <w:sz w:val="28"/>
          <w:szCs w:val="28"/>
        </w:rPr>
      </w:pPr>
      <w:r w:rsidRPr="0055728F">
        <w:rPr>
          <w:rFonts w:ascii="Grotesque" w:hAnsi="Grotesque"/>
          <w:b/>
          <w:bCs/>
          <w:sz w:val="28"/>
          <w:szCs w:val="28"/>
        </w:rPr>
        <w:t>Think About It</w:t>
      </w:r>
      <w:r>
        <w:rPr>
          <w:rFonts w:ascii="Grotesque" w:hAnsi="Grotesque"/>
          <w:sz w:val="28"/>
          <w:szCs w:val="28"/>
        </w:rPr>
        <w:t xml:space="preserve"> – </w:t>
      </w:r>
      <w:r w:rsidRPr="0055728F">
        <w:rPr>
          <w:rFonts w:ascii="Grotesque" w:hAnsi="Grotesque"/>
          <w:sz w:val="28"/>
          <w:szCs w:val="28"/>
        </w:rPr>
        <w:t>What is one area where obeying God is difficult for teenagers today?</w:t>
      </w:r>
    </w:p>
    <w:p w14:paraId="3279E9AA" w14:textId="77777777" w:rsidR="0055728F" w:rsidRPr="0055728F" w:rsidRDefault="0055728F" w:rsidP="0055728F">
      <w:pPr>
        <w:pStyle w:val="NoSpacing"/>
        <w:tabs>
          <w:tab w:val="left" w:pos="3870"/>
        </w:tabs>
        <w:rPr>
          <w:rFonts w:ascii="Grotesque" w:hAnsi="Grotesque"/>
          <w:sz w:val="10"/>
          <w:szCs w:val="10"/>
        </w:rPr>
      </w:pPr>
    </w:p>
    <w:p w14:paraId="0195F8CA" w14:textId="07B4D546" w:rsidR="0055728F" w:rsidRPr="0055728F" w:rsidRDefault="0055728F" w:rsidP="0055728F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55728F">
        <w:rPr>
          <w:rFonts w:ascii="Grotesque" w:hAnsi="Grotesque"/>
          <w:b/>
          <w:bCs/>
          <w:sz w:val="28"/>
          <w:szCs w:val="28"/>
        </w:rPr>
        <w:t xml:space="preserve">Builder’s Toolbox – </w:t>
      </w:r>
      <w:r w:rsidRPr="0055728F">
        <w:rPr>
          <w:rFonts w:ascii="Grotesque" w:hAnsi="Grotesque"/>
          <w:sz w:val="28"/>
          <w:szCs w:val="28"/>
        </w:rPr>
        <w:t>Obedience isn't about earning God's love.</w:t>
      </w:r>
      <w:r>
        <w:rPr>
          <w:rFonts w:ascii="Grotesque" w:hAnsi="Grotesque"/>
          <w:sz w:val="28"/>
          <w:szCs w:val="28"/>
        </w:rPr>
        <w:t xml:space="preserve"> G</w:t>
      </w:r>
      <w:r w:rsidRPr="0055728F">
        <w:rPr>
          <w:rFonts w:ascii="Grotesque" w:hAnsi="Grotesque"/>
          <w:sz w:val="28"/>
          <w:szCs w:val="28"/>
        </w:rPr>
        <w:t>od already loves us.</w:t>
      </w:r>
      <w:r>
        <w:rPr>
          <w:rFonts w:ascii="Grotesque" w:hAnsi="Grotesque"/>
          <w:sz w:val="28"/>
          <w:szCs w:val="28"/>
        </w:rPr>
        <w:t xml:space="preserve"> </w:t>
      </w:r>
      <w:r w:rsidRPr="0055728F">
        <w:rPr>
          <w:rFonts w:ascii="Grotesque" w:hAnsi="Grotesque"/>
          <w:sz w:val="28"/>
          <w:szCs w:val="28"/>
        </w:rPr>
        <w:t>Obedience is how we show that we trust Him.</w:t>
      </w:r>
    </w:p>
    <w:p w14:paraId="7175FE59" w14:textId="77777777" w:rsidR="0055728F" w:rsidRPr="0055728F" w:rsidRDefault="0055728F" w:rsidP="0055728F">
      <w:pPr>
        <w:pStyle w:val="NoSpacing"/>
        <w:tabs>
          <w:tab w:val="left" w:pos="3870"/>
        </w:tabs>
        <w:jc w:val="both"/>
        <w:rPr>
          <w:rFonts w:ascii="Grotesque" w:hAnsi="Grotesque"/>
          <w:sz w:val="10"/>
          <w:szCs w:val="10"/>
        </w:rPr>
      </w:pPr>
    </w:p>
    <w:p w14:paraId="22A03170" w14:textId="56AB998A" w:rsidR="0055728F" w:rsidRDefault="0055728F" w:rsidP="0055728F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55728F">
        <w:rPr>
          <w:rFonts w:ascii="Grotesque" w:hAnsi="Grotesque"/>
          <w:sz w:val="28"/>
          <w:szCs w:val="28"/>
        </w:rPr>
        <w:t>When Noah obeyed, he demonstrated that God's Word mattered more than the opinions of the crowd.</w:t>
      </w:r>
    </w:p>
    <w:p w14:paraId="5C09ADB0" w14:textId="77777777" w:rsidR="0055728F" w:rsidRDefault="0055728F" w:rsidP="0055728F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</w:p>
    <w:p w14:paraId="45A5544D" w14:textId="5B10DA77" w:rsidR="0055728F" w:rsidRDefault="0055728F" w:rsidP="009A374C">
      <w:pPr>
        <w:pStyle w:val="NoSpacing"/>
        <w:tabs>
          <w:tab w:val="left" w:pos="3870"/>
        </w:tabs>
        <w:jc w:val="both"/>
        <w:rPr>
          <w:rFonts w:ascii="Grotesque" w:hAnsi="Grotesque"/>
          <w:sz w:val="28"/>
          <w:szCs w:val="28"/>
        </w:rPr>
      </w:pPr>
      <w:r w:rsidRPr="0055728F">
        <w:rPr>
          <w:rFonts w:ascii="Grotesque" w:hAnsi="Grotesque"/>
          <w:b/>
          <w:bCs/>
          <w:sz w:val="28"/>
          <w:szCs w:val="28"/>
        </w:rPr>
        <w:lastRenderedPageBreak/>
        <w:t>15-Second Challenge</w:t>
      </w:r>
      <w:r>
        <w:rPr>
          <w:rFonts w:ascii="Grotesque" w:hAnsi="Grotesque"/>
          <w:sz w:val="28"/>
          <w:szCs w:val="28"/>
        </w:rPr>
        <w:t xml:space="preserve"> – </w:t>
      </w:r>
      <w:r w:rsidRPr="0055728F">
        <w:rPr>
          <w:rFonts w:ascii="Grotesque" w:hAnsi="Grotesque"/>
          <w:sz w:val="28"/>
          <w:szCs w:val="28"/>
        </w:rPr>
        <w:t>Ask yourself this question before making a difficult decision this week:</w:t>
      </w:r>
      <w:r>
        <w:rPr>
          <w:rFonts w:ascii="Grotesque" w:hAnsi="Grotesque"/>
          <w:sz w:val="28"/>
          <w:szCs w:val="28"/>
        </w:rPr>
        <w:t xml:space="preserve"> “</w:t>
      </w:r>
      <w:r w:rsidRPr="0055728F">
        <w:rPr>
          <w:rFonts w:ascii="Grotesque" w:hAnsi="Grotesque"/>
          <w:sz w:val="28"/>
          <w:szCs w:val="28"/>
        </w:rPr>
        <w:t>Which choice honors God the most?</w:t>
      </w:r>
      <w:r>
        <w:rPr>
          <w:rFonts w:ascii="Grotesque" w:hAnsi="Grotesque"/>
          <w:sz w:val="28"/>
          <w:szCs w:val="28"/>
        </w:rPr>
        <w:t xml:space="preserve">” Then </w:t>
      </w:r>
      <w:r w:rsidRPr="0055728F">
        <w:rPr>
          <w:rFonts w:ascii="Grotesque" w:hAnsi="Grotesque"/>
          <w:sz w:val="28"/>
          <w:szCs w:val="28"/>
        </w:rPr>
        <w:t>choose that one</w:t>
      </w:r>
      <w:r>
        <w:rPr>
          <w:rFonts w:ascii="Grotesque" w:hAnsi="Grotesque"/>
          <w:sz w:val="28"/>
          <w:szCs w:val="28"/>
        </w:rPr>
        <w:t>!</w:t>
      </w:r>
    </w:p>
    <w:p w14:paraId="58950C6A" w14:textId="6EEA6E31" w:rsidR="0055728F" w:rsidRPr="003E769A" w:rsidRDefault="0055728F" w:rsidP="0055728F">
      <w:pPr>
        <w:pStyle w:val="NoSpacing"/>
        <w:tabs>
          <w:tab w:val="left" w:pos="3870"/>
        </w:tabs>
        <w:rPr>
          <w:rFonts w:ascii="Grotesque" w:hAnsi="Grotesque"/>
          <w:sz w:val="10"/>
          <w:szCs w:val="10"/>
        </w:rPr>
      </w:pPr>
    </w:p>
    <w:p w14:paraId="44A530DF" w14:textId="20DB2DCF" w:rsidR="0055728F" w:rsidRPr="003E769A" w:rsidRDefault="003E769A" w:rsidP="0055728F">
      <w:pPr>
        <w:pStyle w:val="NoSpacing"/>
        <w:tabs>
          <w:tab w:val="left" w:pos="3870"/>
        </w:tabs>
        <w:rPr>
          <w:rFonts w:ascii="Grotesque" w:hAnsi="Grotesque"/>
          <w:b/>
          <w:bCs/>
          <w:sz w:val="28"/>
          <w:szCs w:val="28"/>
        </w:rPr>
      </w:pPr>
      <w:r w:rsidRPr="003E769A">
        <w:rPr>
          <w:rFonts w:ascii="Grotesque" w:hAnsi="Grotesque"/>
          <w:b/>
          <w:bCs/>
          <w:sz w:val="28"/>
          <w:szCs w:val="28"/>
        </w:rPr>
        <w:t>Crossword</w:t>
      </w:r>
    </w:p>
    <w:p w14:paraId="297E7F0D" w14:textId="1A30FEEC" w:rsidR="003E769A" w:rsidRPr="004C5516" w:rsidRDefault="003E769A" w:rsidP="0055728F">
      <w:pPr>
        <w:pStyle w:val="NoSpacing"/>
        <w:tabs>
          <w:tab w:val="left" w:pos="3870"/>
        </w:tabs>
        <w:rPr>
          <w:rFonts w:ascii="Grotesque" w:hAnsi="Grotesque"/>
          <w:sz w:val="6"/>
          <w:szCs w:val="6"/>
        </w:rPr>
      </w:pPr>
    </w:p>
    <w:p w14:paraId="546EBEAC" w14:textId="6BABE7FE" w:rsidR="003E769A" w:rsidRDefault="004C5516" w:rsidP="003E769A">
      <w:pPr>
        <w:pStyle w:val="NoSpacing"/>
        <w:tabs>
          <w:tab w:val="left" w:pos="3870"/>
        </w:tabs>
        <w:ind w:left="207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noProof/>
          <w:sz w:val="28"/>
          <w:szCs w:val="28"/>
        </w:rPr>
        <w:drawing>
          <wp:anchor distT="0" distB="0" distL="114300" distR="114300" simplePos="0" relativeHeight="251658239" behindDoc="1" locked="0" layoutInCell="1" allowOverlap="1" wp14:anchorId="272EC441" wp14:editId="59A41647">
            <wp:simplePos x="0" y="0"/>
            <wp:positionH relativeFrom="margin">
              <wp:posOffset>0</wp:posOffset>
            </wp:positionH>
            <wp:positionV relativeFrom="page">
              <wp:posOffset>1462335</wp:posOffset>
            </wp:positionV>
            <wp:extent cx="4260850" cy="3775710"/>
            <wp:effectExtent l="0" t="0" r="6350" b="0"/>
            <wp:wrapNone/>
            <wp:docPr id="303823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82321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850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69A" w:rsidRPr="003E769A">
        <w:rPr>
          <w:rFonts w:ascii="Grotesque" w:hAnsi="Grotesque"/>
          <w:b/>
          <w:bCs/>
          <w:sz w:val="24"/>
          <w:szCs w:val="24"/>
        </w:rPr>
        <w:t>Across</w:t>
      </w:r>
      <w:r w:rsidR="003E769A" w:rsidRPr="003E769A">
        <w:rPr>
          <w:rFonts w:ascii="Grotesque" w:hAnsi="Grotesque"/>
          <w:sz w:val="24"/>
          <w:szCs w:val="24"/>
        </w:rPr>
        <w:br/>
        <w:t>2. The praise or acceptance people often seek from others.</w:t>
      </w:r>
    </w:p>
    <w:p w14:paraId="67716522" w14:textId="500AEE8E" w:rsidR="003E769A" w:rsidRDefault="003E769A" w:rsidP="003E769A">
      <w:pPr>
        <w:pStyle w:val="NoSpacing"/>
        <w:tabs>
          <w:tab w:val="left" w:pos="3870"/>
        </w:tabs>
        <w:ind w:left="207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3. Who you really are on the inside.</w:t>
      </w:r>
    </w:p>
    <w:p w14:paraId="124348B3" w14:textId="2CCFA18F" w:rsidR="003E769A" w:rsidRDefault="003E769A" w:rsidP="003E769A">
      <w:pPr>
        <w:pStyle w:val="NoSpacing"/>
        <w:tabs>
          <w:tab w:val="left" w:pos="3870"/>
        </w:tabs>
        <w:ind w:left="207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6. Being well-liked by a lot of people.</w:t>
      </w:r>
    </w:p>
    <w:p w14:paraId="3063331F" w14:textId="17AD127F" w:rsidR="003E769A" w:rsidRDefault="003E769A" w:rsidP="004C5516">
      <w:pPr>
        <w:pStyle w:val="NoSpacing"/>
        <w:tabs>
          <w:tab w:val="left" w:pos="3870"/>
        </w:tabs>
        <w:ind w:left="252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9. Being welcomed or included by others.</w:t>
      </w:r>
    </w:p>
    <w:p w14:paraId="31D76A3E" w14:textId="345FAD2A" w:rsidR="004C5516" w:rsidRDefault="003E769A" w:rsidP="004C5516">
      <w:pPr>
        <w:pStyle w:val="NoSpacing"/>
        <w:tabs>
          <w:tab w:val="left" w:pos="3870"/>
        </w:tabs>
        <w:ind w:left="621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 xml:space="preserve">10. The decisions you </w:t>
      </w:r>
    </w:p>
    <w:p w14:paraId="5A6F53C2" w14:textId="28A9A5FD" w:rsidR="003E769A" w:rsidRDefault="004C5516" w:rsidP="004C5516">
      <w:pPr>
        <w:pStyle w:val="NoSpacing"/>
        <w:tabs>
          <w:tab w:val="left" w:pos="3870"/>
        </w:tabs>
        <w:ind w:left="6210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ab/>
        <w:t xml:space="preserve">  </w:t>
      </w:r>
      <w:r w:rsidR="003E769A" w:rsidRPr="003E769A">
        <w:rPr>
          <w:rFonts w:ascii="Grotesque" w:hAnsi="Grotesque"/>
          <w:sz w:val="24"/>
          <w:szCs w:val="24"/>
        </w:rPr>
        <w:t>make every day.</w:t>
      </w:r>
    </w:p>
    <w:p w14:paraId="65D1807D" w14:textId="7A904201" w:rsidR="004C5516" w:rsidRDefault="003E769A" w:rsidP="004C5516">
      <w:pPr>
        <w:pStyle w:val="NoSpacing"/>
        <w:tabs>
          <w:tab w:val="left" w:pos="3870"/>
        </w:tabs>
        <w:ind w:left="621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 xml:space="preserve">13. The courage and </w:t>
      </w:r>
    </w:p>
    <w:p w14:paraId="55AEEACE" w14:textId="6E14F9A2" w:rsidR="004C5516" w:rsidRDefault="004C5516" w:rsidP="004C5516">
      <w:pPr>
        <w:pStyle w:val="NoSpacing"/>
        <w:tabs>
          <w:tab w:val="left" w:pos="3870"/>
        </w:tabs>
        <w:ind w:left="6210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ab/>
        <w:t xml:space="preserve">  </w:t>
      </w:r>
      <w:r w:rsidR="003E769A" w:rsidRPr="003E769A">
        <w:rPr>
          <w:rFonts w:ascii="Grotesque" w:hAnsi="Grotesque"/>
          <w:sz w:val="24"/>
          <w:szCs w:val="24"/>
        </w:rPr>
        <w:t xml:space="preserve">determination to </w:t>
      </w:r>
    </w:p>
    <w:p w14:paraId="412DB14D" w14:textId="1284499A" w:rsidR="004C5516" w:rsidRDefault="004C5516" w:rsidP="004C5516">
      <w:pPr>
        <w:pStyle w:val="NoSpacing"/>
        <w:tabs>
          <w:tab w:val="left" w:pos="3870"/>
        </w:tabs>
        <w:ind w:left="6210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ab/>
        <w:t xml:space="preserve">    </w:t>
      </w:r>
      <w:r w:rsidR="003E769A" w:rsidRPr="003E769A">
        <w:rPr>
          <w:rFonts w:ascii="Grotesque" w:hAnsi="Grotesque"/>
          <w:sz w:val="24"/>
          <w:szCs w:val="24"/>
        </w:rPr>
        <w:t xml:space="preserve">stand for what is </w:t>
      </w:r>
    </w:p>
    <w:p w14:paraId="0B495BD8" w14:textId="4A1FE4CF" w:rsidR="003E769A" w:rsidRDefault="004C5516" w:rsidP="004C5516">
      <w:pPr>
        <w:pStyle w:val="NoSpacing"/>
        <w:tabs>
          <w:tab w:val="left" w:pos="3870"/>
        </w:tabs>
        <w:ind w:left="6210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ab/>
        <w:t xml:space="preserve">    </w:t>
      </w:r>
      <w:r w:rsidR="003E769A" w:rsidRPr="003E769A">
        <w:rPr>
          <w:rFonts w:ascii="Grotesque" w:hAnsi="Grotesque"/>
          <w:sz w:val="24"/>
          <w:szCs w:val="24"/>
        </w:rPr>
        <w:t>right.</w:t>
      </w:r>
    </w:p>
    <w:p w14:paraId="4ADC9CAC" w14:textId="7FCDA1E3" w:rsidR="004C5516" w:rsidRDefault="003E769A" w:rsidP="004C5516">
      <w:pPr>
        <w:pStyle w:val="NoSpacing"/>
        <w:tabs>
          <w:tab w:val="left" w:pos="3870"/>
        </w:tabs>
        <w:ind w:left="603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14. Lasting for your entire life.</w:t>
      </w:r>
    </w:p>
    <w:p w14:paraId="09F79525" w14:textId="29BD9A42" w:rsidR="004C5516" w:rsidRPr="004C5516" w:rsidRDefault="003E769A" w:rsidP="004C5516">
      <w:pPr>
        <w:pStyle w:val="NoSpacing"/>
        <w:tabs>
          <w:tab w:val="left" w:pos="3870"/>
        </w:tabs>
        <w:ind w:left="5220"/>
        <w:rPr>
          <w:rFonts w:ascii="Grotesque" w:hAnsi="Grotesque"/>
          <w:sz w:val="22"/>
          <w:szCs w:val="22"/>
        </w:rPr>
      </w:pPr>
      <w:r>
        <w:rPr>
          <w:rFonts w:ascii="Grotesque" w:hAnsi="Grotesque"/>
          <w:sz w:val="24"/>
          <w:szCs w:val="24"/>
        </w:rPr>
        <w:t>1</w:t>
      </w:r>
      <w:r w:rsidRPr="003E769A">
        <w:rPr>
          <w:rFonts w:ascii="Grotesque" w:hAnsi="Grotesque"/>
          <w:sz w:val="24"/>
          <w:szCs w:val="24"/>
        </w:rPr>
        <w:t>5. Telling the truth even when it's difficult.</w:t>
      </w:r>
      <w:r w:rsidRPr="003E769A">
        <w:rPr>
          <w:rFonts w:ascii="Grotesque" w:hAnsi="Grotesque"/>
          <w:sz w:val="24"/>
          <w:szCs w:val="24"/>
        </w:rPr>
        <w:br/>
      </w:r>
    </w:p>
    <w:p w14:paraId="390EB65E" w14:textId="17185CD2" w:rsidR="004C5516" w:rsidRDefault="003E769A" w:rsidP="004C5516">
      <w:pPr>
        <w:pStyle w:val="NoSpacing"/>
        <w:tabs>
          <w:tab w:val="left" w:pos="3870"/>
        </w:tabs>
        <w:ind w:left="369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b/>
          <w:bCs/>
          <w:sz w:val="24"/>
          <w:szCs w:val="24"/>
        </w:rPr>
        <w:t>Down</w:t>
      </w:r>
      <w:r w:rsidRPr="003E769A">
        <w:rPr>
          <w:rFonts w:ascii="Grotesque" w:hAnsi="Grotesque"/>
          <w:sz w:val="24"/>
          <w:szCs w:val="24"/>
        </w:rPr>
        <w:br/>
        <w:t>1. Meant to last and not easily changed.</w:t>
      </w:r>
    </w:p>
    <w:p w14:paraId="24AB9724" w14:textId="0B70AFFF" w:rsidR="00E0179E" w:rsidRDefault="003E769A" w:rsidP="00E0179E">
      <w:pPr>
        <w:pStyle w:val="NoSpacing"/>
        <w:tabs>
          <w:tab w:val="left" w:pos="3870"/>
        </w:tabs>
        <w:ind w:left="2520"/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4. What is real, honest, and faithful to God's Word.</w:t>
      </w:r>
    </w:p>
    <w:p w14:paraId="7BA87802" w14:textId="7D1C8F18" w:rsidR="00E0179E" w:rsidRDefault="000067F4" w:rsidP="00E0179E">
      <w:pPr>
        <w:pStyle w:val="NoSpacing"/>
        <w:tabs>
          <w:tab w:val="left" w:pos="3870"/>
        </w:tabs>
        <w:ind w:left="2520"/>
        <w:rPr>
          <w:rFonts w:ascii="Grotesque" w:hAnsi="Grotesque"/>
          <w:sz w:val="24"/>
          <w:szCs w:val="24"/>
        </w:rPr>
      </w:pPr>
      <w:r w:rsidRPr="000067F4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4CF0FE32" wp14:editId="08CCACE0">
            <wp:simplePos x="0" y="0"/>
            <wp:positionH relativeFrom="margin">
              <wp:align>right</wp:align>
            </wp:positionH>
            <wp:positionV relativeFrom="page">
              <wp:posOffset>5053263</wp:posOffset>
            </wp:positionV>
            <wp:extent cx="1518604" cy="2277906"/>
            <wp:effectExtent l="0" t="0" r="5715" b="8255"/>
            <wp:wrapNone/>
            <wp:docPr id="1179853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853738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604" cy="2277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69A" w:rsidRPr="003E769A">
        <w:rPr>
          <w:rFonts w:ascii="Grotesque" w:hAnsi="Grotesque"/>
          <w:sz w:val="24"/>
          <w:szCs w:val="24"/>
        </w:rPr>
        <w:t>5. Living in a way that honors God and follows what is right.</w:t>
      </w:r>
    </w:p>
    <w:p w14:paraId="6B0A41CE" w14:textId="3CC44328" w:rsidR="00E0179E" w:rsidRDefault="003E769A" w:rsidP="00E0179E">
      <w:pPr>
        <w:pStyle w:val="NoSpacing"/>
        <w:tabs>
          <w:tab w:val="left" w:pos="3870"/>
        </w:tabs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7. Choosing to follow God's instructions.</w:t>
      </w:r>
    </w:p>
    <w:p w14:paraId="6C0BADF0" w14:textId="77777777" w:rsidR="00E0179E" w:rsidRDefault="003E769A" w:rsidP="00E0179E">
      <w:pPr>
        <w:pStyle w:val="NoSpacing"/>
        <w:tabs>
          <w:tab w:val="left" w:pos="3870"/>
        </w:tabs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8. Doing what's right even when no one is watching.</w:t>
      </w:r>
    </w:p>
    <w:p w14:paraId="266A6AF1" w14:textId="77777777" w:rsidR="00E0179E" w:rsidRDefault="003E769A" w:rsidP="00E0179E">
      <w:pPr>
        <w:pStyle w:val="NoSpacing"/>
        <w:tabs>
          <w:tab w:val="left" w:pos="3870"/>
        </w:tabs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9. When two people share the same decision or opinion.</w:t>
      </w:r>
    </w:p>
    <w:p w14:paraId="12C41DCC" w14:textId="77777777" w:rsidR="00E0179E" w:rsidRDefault="003E769A" w:rsidP="00E0179E">
      <w:pPr>
        <w:pStyle w:val="NoSpacing"/>
        <w:tabs>
          <w:tab w:val="left" w:pos="3870"/>
        </w:tabs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11. Continuing through difficult times without giving up.</w:t>
      </w:r>
    </w:p>
    <w:p w14:paraId="5B35751A" w14:textId="08B7C91E" w:rsidR="003E769A" w:rsidRDefault="003E769A" w:rsidP="00E0179E">
      <w:pPr>
        <w:pStyle w:val="NoSpacing"/>
        <w:tabs>
          <w:tab w:val="left" w:pos="3870"/>
        </w:tabs>
        <w:rPr>
          <w:rFonts w:ascii="Grotesque" w:hAnsi="Grotesque"/>
          <w:sz w:val="24"/>
          <w:szCs w:val="24"/>
        </w:rPr>
      </w:pPr>
      <w:r w:rsidRPr="003E769A">
        <w:rPr>
          <w:rFonts w:ascii="Grotesque" w:hAnsi="Grotesque"/>
          <w:sz w:val="24"/>
          <w:szCs w:val="24"/>
        </w:rPr>
        <w:t>12. Showing care and compassion through your actions.</w:t>
      </w:r>
    </w:p>
    <w:p w14:paraId="1BF24593" w14:textId="77777777" w:rsidR="000067F4" w:rsidRPr="00CC4F15" w:rsidRDefault="000067F4" w:rsidP="00E0179E">
      <w:pPr>
        <w:pStyle w:val="NoSpacing"/>
        <w:tabs>
          <w:tab w:val="left" w:pos="3870"/>
        </w:tabs>
        <w:rPr>
          <w:rFonts w:ascii="Grotesque" w:hAnsi="Grotesque"/>
          <w:sz w:val="10"/>
          <w:szCs w:val="10"/>
        </w:rPr>
      </w:pPr>
    </w:p>
    <w:p w14:paraId="7BCADC19" w14:textId="184368B9" w:rsidR="000067F4" w:rsidRPr="000067F4" w:rsidRDefault="000067F4" w:rsidP="00A12164">
      <w:pPr>
        <w:pStyle w:val="NoSpacing"/>
        <w:tabs>
          <w:tab w:val="left" w:pos="3870"/>
        </w:tabs>
        <w:ind w:right="2520"/>
        <w:jc w:val="both"/>
        <w:rPr>
          <w:rFonts w:ascii="Grotesque" w:hAnsi="Grotesque"/>
          <w:sz w:val="28"/>
          <w:szCs w:val="28"/>
        </w:rPr>
      </w:pPr>
      <w:r w:rsidRPr="000067F4">
        <w:rPr>
          <w:rFonts w:ascii="Grotesque" w:hAnsi="Grotesque"/>
          <w:b/>
          <w:bCs/>
          <w:sz w:val="28"/>
          <w:szCs w:val="28"/>
        </w:rPr>
        <w:t>One Board at a Time –</w:t>
      </w:r>
      <w:r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Building the ark wasn't a one-day project.</w:t>
      </w:r>
      <w:r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 xml:space="preserve">Noah didn't wake up one morning and suddenly </w:t>
      </w:r>
      <w:proofErr w:type="gramStart"/>
      <w:r w:rsidRPr="000067F4">
        <w:rPr>
          <w:rFonts w:ascii="Grotesque" w:hAnsi="Grotesque"/>
          <w:sz w:val="28"/>
          <w:szCs w:val="28"/>
        </w:rPr>
        <w:t>have</w:t>
      </w:r>
      <w:proofErr w:type="gramEnd"/>
      <w:r w:rsidRPr="000067F4">
        <w:rPr>
          <w:rFonts w:ascii="Grotesque" w:hAnsi="Grotesque"/>
          <w:sz w:val="28"/>
          <w:szCs w:val="28"/>
        </w:rPr>
        <w:t xml:space="preserve"> a finished ark.</w:t>
      </w:r>
      <w:r>
        <w:rPr>
          <w:rFonts w:ascii="Grotesque" w:hAnsi="Grotesque"/>
          <w:sz w:val="28"/>
          <w:szCs w:val="28"/>
        </w:rPr>
        <w:t xml:space="preserve"> </w:t>
      </w:r>
      <w:r w:rsidR="006B3DC7">
        <w:rPr>
          <w:rFonts w:ascii="Grotesque" w:hAnsi="Grotesque"/>
          <w:sz w:val="28"/>
          <w:szCs w:val="28"/>
        </w:rPr>
        <w:t xml:space="preserve">  </w:t>
      </w:r>
      <w:r w:rsidRPr="000067F4">
        <w:rPr>
          <w:rFonts w:ascii="Grotesque" w:hAnsi="Grotesque"/>
          <w:sz w:val="28"/>
          <w:szCs w:val="28"/>
        </w:rPr>
        <w:t>He built it one board...</w:t>
      </w:r>
      <w:r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one beam...</w:t>
      </w:r>
      <w:r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one day at a time.</w:t>
      </w:r>
    </w:p>
    <w:p w14:paraId="306A9688" w14:textId="555A3C9C" w:rsidR="000067F4" w:rsidRPr="00A12164" w:rsidRDefault="00A12164" w:rsidP="00CC4F15">
      <w:pPr>
        <w:pStyle w:val="NoSpacing"/>
        <w:jc w:val="both"/>
        <w:rPr>
          <w:rFonts w:ascii="Grotesque" w:hAnsi="Grotesque"/>
          <w:sz w:val="10"/>
          <w:szCs w:val="10"/>
        </w:rPr>
      </w:pPr>
      <w:r>
        <w:rPr>
          <w:rFonts w:ascii="Grotesque" w:hAnsi="Grotesque"/>
          <w:sz w:val="10"/>
          <w:szCs w:val="10"/>
        </w:rPr>
        <w:t xml:space="preserve">  </w:t>
      </w:r>
    </w:p>
    <w:p w14:paraId="51BC7AE7" w14:textId="387EE17C" w:rsidR="000067F4" w:rsidRPr="000067F4" w:rsidRDefault="000067F4" w:rsidP="00CC4F15">
      <w:pPr>
        <w:pStyle w:val="NoSpacing"/>
        <w:jc w:val="both"/>
        <w:rPr>
          <w:rFonts w:ascii="Grotesque" w:hAnsi="Grotesque"/>
          <w:sz w:val="28"/>
          <w:szCs w:val="28"/>
        </w:rPr>
      </w:pPr>
      <w:r w:rsidRPr="000067F4">
        <w:rPr>
          <w:rFonts w:ascii="Grotesque" w:hAnsi="Grotesque"/>
          <w:sz w:val="28"/>
          <w:szCs w:val="28"/>
        </w:rPr>
        <w:lastRenderedPageBreak/>
        <w:t>Our faith grows the same way.</w:t>
      </w:r>
      <w:r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Every time we choose honesty over cheating...</w:t>
      </w:r>
      <w:r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Every time we choose kindness over cruelty...</w:t>
      </w:r>
      <w:r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Every time we choose truth over popularity...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We're building a life that can stand when the storms come.</w:t>
      </w:r>
    </w:p>
    <w:p w14:paraId="46C3CF87" w14:textId="77777777" w:rsidR="000067F4" w:rsidRPr="00CC4F15" w:rsidRDefault="000067F4" w:rsidP="00CC4F15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0E79DC01" w14:textId="376326EB" w:rsidR="000067F4" w:rsidRPr="000067F4" w:rsidRDefault="000067F4" w:rsidP="00CC4F15">
      <w:pPr>
        <w:pStyle w:val="NoSpacing"/>
        <w:jc w:val="both"/>
        <w:rPr>
          <w:rFonts w:ascii="Grotesque" w:hAnsi="Grotesque"/>
          <w:sz w:val="28"/>
          <w:szCs w:val="28"/>
        </w:rPr>
      </w:pPr>
      <w:r w:rsidRPr="000067F4">
        <w:rPr>
          <w:rFonts w:ascii="Grotesque" w:hAnsi="Grotesque"/>
          <w:sz w:val="28"/>
          <w:szCs w:val="28"/>
        </w:rPr>
        <w:t>Strong faith isn't built in one big moment.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It's built through thousands of faithful little choices.</w:t>
      </w:r>
    </w:p>
    <w:p w14:paraId="73F9DB91" w14:textId="77777777" w:rsidR="000067F4" w:rsidRPr="00CC4F15" w:rsidRDefault="000067F4" w:rsidP="00CC4F15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1A0B6EA4" w14:textId="7B5FBAE0" w:rsidR="000067F4" w:rsidRPr="000067F4" w:rsidRDefault="000067F4" w:rsidP="00CC4F15">
      <w:pPr>
        <w:pStyle w:val="NoSpacing"/>
        <w:jc w:val="both"/>
        <w:rPr>
          <w:rFonts w:ascii="Grotesque" w:hAnsi="Grotesque"/>
          <w:sz w:val="28"/>
          <w:szCs w:val="28"/>
        </w:rPr>
      </w:pPr>
      <w:r w:rsidRPr="00CC4F15">
        <w:rPr>
          <w:rFonts w:ascii="Grotesque" w:hAnsi="Grotesque"/>
          <w:b/>
          <w:bCs/>
          <w:sz w:val="28"/>
          <w:szCs w:val="28"/>
        </w:rPr>
        <w:t>Imagine This</w:t>
      </w:r>
      <w:r w:rsidR="00CC4F15">
        <w:rPr>
          <w:rFonts w:ascii="Grotesque" w:hAnsi="Grotesque"/>
          <w:b/>
          <w:bCs/>
          <w:sz w:val="28"/>
          <w:szCs w:val="28"/>
        </w:rPr>
        <w:t xml:space="preserve"> – </w:t>
      </w:r>
      <w:r w:rsidRPr="000067F4">
        <w:rPr>
          <w:rFonts w:ascii="Grotesque" w:hAnsi="Grotesque"/>
          <w:sz w:val="28"/>
          <w:szCs w:val="28"/>
        </w:rPr>
        <w:t>It's Friday afternoon.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Some friends invite you to do something you know isn't right.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Nobody would ever find out.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No teacher.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No parent.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 xml:space="preserve">No </w:t>
      </w:r>
      <w:r w:rsidR="00CC4F15">
        <w:rPr>
          <w:rFonts w:ascii="Grotesque" w:hAnsi="Grotesque"/>
          <w:sz w:val="28"/>
          <w:szCs w:val="28"/>
        </w:rPr>
        <w:t>minister</w:t>
      </w:r>
      <w:r w:rsidRPr="000067F4">
        <w:rPr>
          <w:rFonts w:ascii="Grotesque" w:hAnsi="Grotesque"/>
          <w:sz w:val="28"/>
          <w:szCs w:val="28"/>
        </w:rPr>
        <w:t>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Just you.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What would you do?</w:t>
      </w:r>
    </w:p>
    <w:p w14:paraId="43A05BB3" w14:textId="77777777" w:rsidR="000067F4" w:rsidRPr="00CC4F15" w:rsidRDefault="000067F4" w:rsidP="00CC4F15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173975D8" w14:textId="35DDE769" w:rsidR="000067F4" w:rsidRPr="000067F4" w:rsidRDefault="000067F4" w:rsidP="00CC4F15">
      <w:pPr>
        <w:pStyle w:val="NoSpacing"/>
        <w:jc w:val="both"/>
        <w:rPr>
          <w:rFonts w:ascii="Grotesque" w:hAnsi="Grotesque"/>
          <w:sz w:val="28"/>
          <w:szCs w:val="28"/>
        </w:rPr>
      </w:pPr>
      <w:r w:rsidRPr="000067F4">
        <w:rPr>
          <w:rFonts w:ascii="Grotesque" w:hAnsi="Grotesque"/>
          <w:sz w:val="28"/>
          <w:szCs w:val="28"/>
        </w:rPr>
        <w:t>Character isn't revealed when everyone is watching.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Character is revealed when no one is.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Noah obeyed God because he knew God was always with him.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We can do the same.</w:t>
      </w:r>
    </w:p>
    <w:p w14:paraId="126AA35C" w14:textId="0EBF32B4" w:rsidR="000067F4" w:rsidRPr="00CC4F15" w:rsidRDefault="000067F4" w:rsidP="00CC4F15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69CA6ECD" w14:textId="7DD4776C" w:rsidR="000067F4" w:rsidRDefault="000067F4" w:rsidP="00CC4F15">
      <w:pPr>
        <w:pStyle w:val="NoSpacing"/>
        <w:jc w:val="both"/>
        <w:rPr>
          <w:rFonts w:ascii="Grotesque" w:hAnsi="Grotesque"/>
          <w:sz w:val="28"/>
          <w:szCs w:val="28"/>
        </w:rPr>
      </w:pPr>
      <w:r w:rsidRPr="00CC4F15">
        <w:rPr>
          <w:rFonts w:ascii="Grotesque" w:hAnsi="Grotesque"/>
          <w:b/>
          <w:bCs/>
          <w:sz w:val="28"/>
          <w:szCs w:val="28"/>
        </w:rPr>
        <w:t>Did You Know?</w:t>
      </w:r>
      <w:r w:rsidR="00CC4F15">
        <w:rPr>
          <w:rFonts w:ascii="Grotesque" w:hAnsi="Grotesque"/>
          <w:b/>
          <w:bCs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The ark was built to survive a storm Noah had never seen.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God knew exactly what was coming.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When God gives us commands, He also knows what lies ahead in our lives.</w:t>
      </w:r>
      <w:r w:rsidR="00CC4F15">
        <w:rPr>
          <w:rFonts w:ascii="Grotesque" w:hAnsi="Grotesque"/>
          <w:sz w:val="28"/>
          <w:szCs w:val="28"/>
        </w:rPr>
        <w:t xml:space="preserve"> </w:t>
      </w:r>
      <w:r w:rsidRPr="000067F4">
        <w:rPr>
          <w:rFonts w:ascii="Grotesque" w:hAnsi="Grotesque"/>
          <w:sz w:val="28"/>
          <w:szCs w:val="28"/>
        </w:rPr>
        <w:t>His instructions are always for our good.</w:t>
      </w:r>
    </w:p>
    <w:p w14:paraId="5188F0F5" w14:textId="3BD18691" w:rsidR="002C78C4" w:rsidRPr="002C78C4" w:rsidRDefault="002C78C4" w:rsidP="00CC4F15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22915259" w14:textId="04DDB39E" w:rsidR="00261AA0" w:rsidRDefault="00261AA0" w:rsidP="002C78C4">
      <w:pPr>
        <w:pStyle w:val="NoSpacing"/>
        <w:jc w:val="both"/>
        <w:rPr>
          <w:rFonts w:ascii="Grotesque" w:hAnsi="Grotesque"/>
          <w:sz w:val="28"/>
          <w:szCs w:val="28"/>
        </w:rPr>
      </w:pPr>
      <w:r w:rsidRPr="00261AA0">
        <w:rPr>
          <w:rFonts w:ascii="Grotesque" w:hAnsi="Grotesque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35C5103" wp14:editId="1E882925">
            <wp:simplePos x="0" y="0"/>
            <wp:positionH relativeFrom="margin">
              <wp:posOffset>3846459</wp:posOffset>
            </wp:positionH>
            <wp:positionV relativeFrom="page">
              <wp:posOffset>4423245</wp:posOffset>
            </wp:positionV>
            <wp:extent cx="1638762" cy="2458143"/>
            <wp:effectExtent l="0" t="0" r="0" b="0"/>
            <wp:wrapNone/>
            <wp:docPr id="14653811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381155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086" cy="2463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2C78C4" w:rsidRPr="002C78C4">
        <w:rPr>
          <w:rFonts w:ascii="Grotesque" w:hAnsi="Grotesque"/>
          <w:b/>
          <w:bCs/>
          <w:sz w:val="28"/>
          <w:szCs w:val="28"/>
        </w:rPr>
        <w:t>Perseverance</w:t>
      </w:r>
      <w:r>
        <w:rPr>
          <w:rFonts w:ascii="Grotesque" w:hAnsi="Grotesque"/>
          <w:b/>
          <w:bCs/>
          <w:sz w:val="28"/>
          <w:szCs w:val="28"/>
        </w:rPr>
        <w:t xml:space="preserve"> </w:t>
      </w:r>
      <w:r w:rsidR="002C78C4">
        <w:rPr>
          <w:rFonts w:ascii="Grotesque" w:hAnsi="Grotesque"/>
          <w:sz w:val="28"/>
          <w:szCs w:val="28"/>
        </w:rPr>
        <w:t xml:space="preserve"> –</w:t>
      </w:r>
      <w:proofErr w:type="gramEnd"/>
      <w:r w:rsidR="002C78C4">
        <w:rPr>
          <w:rFonts w:ascii="Grotesque" w:hAnsi="Grotesque"/>
          <w:sz w:val="28"/>
          <w:szCs w:val="28"/>
        </w:rPr>
        <w:t xml:space="preserve"> </w:t>
      </w:r>
      <w:r>
        <w:rPr>
          <w:rFonts w:ascii="Grotesque" w:hAnsi="Grotesque"/>
          <w:sz w:val="28"/>
          <w:szCs w:val="28"/>
        </w:rPr>
        <w:t xml:space="preserve"> </w:t>
      </w:r>
      <w:r w:rsidR="002C78C4">
        <w:rPr>
          <w:rFonts w:ascii="Grotesque" w:hAnsi="Grotesque"/>
          <w:sz w:val="28"/>
          <w:szCs w:val="28"/>
        </w:rPr>
        <w:t xml:space="preserve">This four-syllable word simply </w:t>
      </w:r>
      <w:r w:rsidR="002C78C4" w:rsidRPr="002C78C4">
        <w:rPr>
          <w:rFonts w:ascii="Grotesque" w:hAnsi="Grotesque"/>
          <w:sz w:val="28"/>
          <w:szCs w:val="28"/>
        </w:rPr>
        <w:t>means refusing to</w:t>
      </w:r>
    </w:p>
    <w:p w14:paraId="483EE4E0" w14:textId="3C10E2F2" w:rsidR="002C78C4" w:rsidRPr="002C78C4" w:rsidRDefault="002C78C4" w:rsidP="00261AA0">
      <w:pPr>
        <w:pStyle w:val="NoSpacing"/>
        <w:ind w:right="2700"/>
        <w:jc w:val="both"/>
        <w:rPr>
          <w:rFonts w:ascii="Grotesque" w:hAnsi="Grotesque"/>
          <w:sz w:val="28"/>
          <w:szCs w:val="28"/>
        </w:rPr>
      </w:pPr>
      <w:r w:rsidRPr="002C78C4">
        <w:rPr>
          <w:rFonts w:ascii="Grotesque" w:hAnsi="Grotesque"/>
          <w:sz w:val="28"/>
          <w:szCs w:val="28"/>
        </w:rPr>
        <w:t xml:space="preserve">quit </w:t>
      </w:r>
      <w:r w:rsidR="00A12164">
        <w:rPr>
          <w:rFonts w:ascii="Grotesque" w:hAnsi="Grotesque"/>
          <w:sz w:val="28"/>
          <w:szCs w:val="28"/>
        </w:rPr>
        <w:t xml:space="preserve">even </w:t>
      </w:r>
      <w:r w:rsidRPr="002C78C4">
        <w:rPr>
          <w:rFonts w:ascii="Grotesque" w:hAnsi="Grotesque"/>
          <w:sz w:val="28"/>
          <w:szCs w:val="28"/>
        </w:rPr>
        <w:t>when doing the right thing becomes difficult.</w:t>
      </w:r>
      <w:r>
        <w:rPr>
          <w:rFonts w:ascii="Grotesque" w:hAnsi="Grotesque"/>
          <w:sz w:val="28"/>
          <w:szCs w:val="28"/>
        </w:rPr>
        <w:t xml:space="preserve"> </w:t>
      </w:r>
      <w:r w:rsidRPr="002C78C4">
        <w:rPr>
          <w:rFonts w:ascii="Grotesque" w:hAnsi="Grotesque"/>
          <w:sz w:val="28"/>
          <w:szCs w:val="28"/>
        </w:rPr>
        <w:t>Noah kept building even when the work was long and people may have mocked him.</w:t>
      </w:r>
      <w:r>
        <w:rPr>
          <w:rFonts w:ascii="Grotesque" w:hAnsi="Grotesque"/>
          <w:sz w:val="28"/>
          <w:szCs w:val="28"/>
        </w:rPr>
        <w:t xml:space="preserve"> </w:t>
      </w:r>
      <w:r w:rsidRPr="002C78C4">
        <w:rPr>
          <w:rFonts w:ascii="Grotesque" w:hAnsi="Grotesque"/>
          <w:sz w:val="28"/>
          <w:szCs w:val="28"/>
        </w:rPr>
        <w:t>Don't give up on doing what's right.</w:t>
      </w:r>
      <w:r>
        <w:rPr>
          <w:rFonts w:ascii="Grotesque" w:hAnsi="Grotesque"/>
          <w:sz w:val="28"/>
          <w:szCs w:val="28"/>
        </w:rPr>
        <w:t xml:space="preserve"> </w:t>
      </w:r>
      <w:r w:rsidRPr="002C78C4">
        <w:rPr>
          <w:rFonts w:ascii="Grotesque" w:hAnsi="Grotesque"/>
          <w:sz w:val="28"/>
          <w:szCs w:val="28"/>
        </w:rPr>
        <w:t>Faith grows stronger every time you keep going.</w:t>
      </w:r>
    </w:p>
    <w:p w14:paraId="2FDF3ED7" w14:textId="77777777" w:rsidR="002C78C4" w:rsidRPr="002C78C4" w:rsidRDefault="002C78C4" w:rsidP="002C78C4">
      <w:pPr>
        <w:pStyle w:val="NoSpacing"/>
        <w:rPr>
          <w:rFonts w:ascii="Grotesque" w:hAnsi="Grotesque"/>
          <w:sz w:val="10"/>
          <w:szCs w:val="10"/>
        </w:rPr>
      </w:pPr>
    </w:p>
    <w:p w14:paraId="08876A83" w14:textId="0C1E3837" w:rsidR="002C78C4" w:rsidRPr="000067F4" w:rsidRDefault="002C78C4" w:rsidP="00261AA0">
      <w:pPr>
        <w:pStyle w:val="NoSpacing"/>
        <w:ind w:right="2700"/>
        <w:jc w:val="both"/>
        <w:rPr>
          <w:rFonts w:ascii="Grotesque" w:hAnsi="Grotesque"/>
          <w:sz w:val="28"/>
          <w:szCs w:val="28"/>
        </w:rPr>
      </w:pPr>
      <w:r w:rsidRPr="002C78C4">
        <w:rPr>
          <w:rFonts w:ascii="Grotesque" w:hAnsi="Grotesque"/>
          <w:b/>
          <w:bCs/>
          <w:sz w:val="28"/>
          <w:szCs w:val="28"/>
        </w:rPr>
        <w:t>Prayer</w:t>
      </w:r>
      <w:r>
        <w:rPr>
          <w:rFonts w:ascii="Grotesque" w:hAnsi="Grotesque"/>
          <w:sz w:val="28"/>
          <w:szCs w:val="28"/>
        </w:rPr>
        <w:t xml:space="preserve"> – </w:t>
      </w:r>
      <w:r w:rsidRPr="002C78C4">
        <w:rPr>
          <w:rFonts w:ascii="Grotesque" w:hAnsi="Grotesque"/>
          <w:sz w:val="28"/>
          <w:szCs w:val="28"/>
        </w:rPr>
        <w:t>Heavenly Father,</w:t>
      </w:r>
      <w:r>
        <w:rPr>
          <w:rFonts w:ascii="Grotesque" w:hAnsi="Grotesque"/>
          <w:sz w:val="28"/>
          <w:szCs w:val="28"/>
        </w:rPr>
        <w:t xml:space="preserve"> </w:t>
      </w:r>
      <w:r w:rsidRPr="002C78C4">
        <w:rPr>
          <w:rFonts w:ascii="Grotesque" w:hAnsi="Grotesque"/>
          <w:sz w:val="28"/>
          <w:szCs w:val="28"/>
        </w:rPr>
        <w:t>Thank You for loving me enough to guide my life. Help me make choices that honor You, even when they're difficult. Build strong character in me, one decision at a time, so that my life will reflect Your love and truth.</w:t>
      </w:r>
      <w:r>
        <w:rPr>
          <w:rFonts w:ascii="Grotesque" w:hAnsi="Grotesque"/>
          <w:sz w:val="28"/>
          <w:szCs w:val="28"/>
        </w:rPr>
        <w:t xml:space="preserve"> </w:t>
      </w:r>
      <w:r w:rsidRPr="002C78C4">
        <w:rPr>
          <w:rFonts w:ascii="Grotesque" w:hAnsi="Grotesque"/>
          <w:sz w:val="28"/>
          <w:szCs w:val="28"/>
        </w:rPr>
        <w:t>In Jesus' name,</w:t>
      </w:r>
      <w:r>
        <w:rPr>
          <w:rFonts w:ascii="Grotesque" w:hAnsi="Grotesque"/>
          <w:sz w:val="28"/>
          <w:szCs w:val="28"/>
        </w:rPr>
        <w:t xml:space="preserve"> </w:t>
      </w:r>
      <w:r w:rsidRPr="002C78C4">
        <w:rPr>
          <w:rFonts w:ascii="Grotesque" w:hAnsi="Grotesque"/>
          <w:sz w:val="28"/>
          <w:szCs w:val="28"/>
        </w:rPr>
        <w:t>Amen.</w:t>
      </w:r>
    </w:p>
    <w:sectPr w:rsidR="002C78C4" w:rsidRPr="000067F4" w:rsidSect="001D72A6">
      <w:footerReference w:type="default" r:id="rId13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A28A" w14:textId="77777777" w:rsidR="00FE4596" w:rsidRDefault="00FE4596" w:rsidP="007E7221">
      <w:pPr>
        <w:spacing w:line="240" w:lineRule="auto"/>
      </w:pPr>
      <w:r>
        <w:separator/>
      </w:r>
    </w:p>
  </w:endnote>
  <w:endnote w:type="continuationSeparator" w:id="0">
    <w:p w14:paraId="746F8CB5" w14:textId="77777777" w:rsidR="00FE4596" w:rsidRDefault="00FE4596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7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97D6" w14:textId="77777777" w:rsidR="00FE4596" w:rsidRDefault="00FE4596" w:rsidP="007E7221">
      <w:pPr>
        <w:spacing w:line="240" w:lineRule="auto"/>
      </w:pPr>
      <w:r>
        <w:separator/>
      </w:r>
    </w:p>
  </w:footnote>
  <w:footnote w:type="continuationSeparator" w:id="0">
    <w:p w14:paraId="6D7E9671" w14:textId="77777777" w:rsidR="00FE4596" w:rsidRDefault="00FE4596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442340">
    <w:abstractNumId w:val="1"/>
  </w:num>
  <w:num w:numId="2" w16cid:durableId="613708800">
    <w:abstractNumId w:val="0"/>
  </w:num>
  <w:num w:numId="3" w16cid:durableId="774323421">
    <w:abstractNumId w:val="2"/>
  </w:num>
  <w:num w:numId="4" w16cid:durableId="683483933">
    <w:abstractNumId w:val="4"/>
  </w:num>
  <w:num w:numId="5" w16cid:durableId="1590851027">
    <w:abstractNumId w:val="6"/>
  </w:num>
  <w:num w:numId="6" w16cid:durableId="483475366">
    <w:abstractNumId w:val="7"/>
  </w:num>
  <w:num w:numId="7" w16cid:durableId="1553299891">
    <w:abstractNumId w:val="5"/>
  </w:num>
  <w:num w:numId="8" w16cid:durableId="1987005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vara28V9X0qk8b7BZB570Uo2hDKhx3vR2txWlx/kiaVS1JosXd3HjVs9Djlav/llOH8PMBO5yDvNBtn9m2JnMA==" w:salt="qHB0NyEIghq/OzobgIQ7AQ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67F4"/>
    <w:rsid w:val="00010B18"/>
    <w:rsid w:val="000117A2"/>
    <w:rsid w:val="000126FF"/>
    <w:rsid w:val="0001514F"/>
    <w:rsid w:val="00017480"/>
    <w:rsid w:val="00024008"/>
    <w:rsid w:val="00026EEF"/>
    <w:rsid w:val="000273CC"/>
    <w:rsid w:val="000355C4"/>
    <w:rsid w:val="00041D31"/>
    <w:rsid w:val="00041FE0"/>
    <w:rsid w:val="00043B43"/>
    <w:rsid w:val="00047A81"/>
    <w:rsid w:val="000554CD"/>
    <w:rsid w:val="0005749E"/>
    <w:rsid w:val="00065BBB"/>
    <w:rsid w:val="00066896"/>
    <w:rsid w:val="00071482"/>
    <w:rsid w:val="0008057B"/>
    <w:rsid w:val="00086591"/>
    <w:rsid w:val="000940D4"/>
    <w:rsid w:val="000A65E1"/>
    <w:rsid w:val="000B1A45"/>
    <w:rsid w:val="000B50B0"/>
    <w:rsid w:val="000C1B92"/>
    <w:rsid w:val="000D2951"/>
    <w:rsid w:val="000D3DB3"/>
    <w:rsid w:val="000D4EE4"/>
    <w:rsid w:val="000D6EBC"/>
    <w:rsid w:val="000E674B"/>
    <w:rsid w:val="000E7ACB"/>
    <w:rsid w:val="000F3736"/>
    <w:rsid w:val="000F5E9D"/>
    <w:rsid w:val="001122B6"/>
    <w:rsid w:val="0011288B"/>
    <w:rsid w:val="001146E7"/>
    <w:rsid w:val="001201EF"/>
    <w:rsid w:val="001210A5"/>
    <w:rsid w:val="00127CE8"/>
    <w:rsid w:val="0013447D"/>
    <w:rsid w:val="00141123"/>
    <w:rsid w:val="00147EBC"/>
    <w:rsid w:val="0015045B"/>
    <w:rsid w:val="00151046"/>
    <w:rsid w:val="001511CA"/>
    <w:rsid w:val="00155DEA"/>
    <w:rsid w:val="00176BB0"/>
    <w:rsid w:val="0018642A"/>
    <w:rsid w:val="00187C0E"/>
    <w:rsid w:val="00191B54"/>
    <w:rsid w:val="001A0A57"/>
    <w:rsid w:val="001A1174"/>
    <w:rsid w:val="001A38B9"/>
    <w:rsid w:val="001B6436"/>
    <w:rsid w:val="001B7224"/>
    <w:rsid w:val="001C0751"/>
    <w:rsid w:val="001C28A3"/>
    <w:rsid w:val="001C77D1"/>
    <w:rsid w:val="001D17AB"/>
    <w:rsid w:val="001D253B"/>
    <w:rsid w:val="001D473C"/>
    <w:rsid w:val="001D4A7D"/>
    <w:rsid w:val="001D5460"/>
    <w:rsid w:val="001D6770"/>
    <w:rsid w:val="001D72A6"/>
    <w:rsid w:val="001E07E9"/>
    <w:rsid w:val="001E450B"/>
    <w:rsid w:val="001F6169"/>
    <w:rsid w:val="001F61DC"/>
    <w:rsid w:val="002106AF"/>
    <w:rsid w:val="00220864"/>
    <w:rsid w:val="00227588"/>
    <w:rsid w:val="00232759"/>
    <w:rsid w:val="002344E8"/>
    <w:rsid w:val="00244BF7"/>
    <w:rsid w:val="00246E29"/>
    <w:rsid w:val="00247559"/>
    <w:rsid w:val="00254BC7"/>
    <w:rsid w:val="002556F4"/>
    <w:rsid w:val="0026158B"/>
    <w:rsid w:val="00261AA0"/>
    <w:rsid w:val="0026301D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B4FB4"/>
    <w:rsid w:val="002B6E28"/>
    <w:rsid w:val="002B6E35"/>
    <w:rsid w:val="002C128B"/>
    <w:rsid w:val="002C1348"/>
    <w:rsid w:val="002C19D7"/>
    <w:rsid w:val="002C78C4"/>
    <w:rsid w:val="002D3A8F"/>
    <w:rsid w:val="002D58B5"/>
    <w:rsid w:val="002E46DC"/>
    <w:rsid w:val="002F02C3"/>
    <w:rsid w:val="002F0543"/>
    <w:rsid w:val="002F3B78"/>
    <w:rsid w:val="002F6235"/>
    <w:rsid w:val="0030009A"/>
    <w:rsid w:val="00300943"/>
    <w:rsid w:val="00317ECF"/>
    <w:rsid w:val="00321176"/>
    <w:rsid w:val="0032404A"/>
    <w:rsid w:val="003253C3"/>
    <w:rsid w:val="00325CA5"/>
    <w:rsid w:val="003310FF"/>
    <w:rsid w:val="0033692D"/>
    <w:rsid w:val="003460EF"/>
    <w:rsid w:val="00350041"/>
    <w:rsid w:val="003607DE"/>
    <w:rsid w:val="00361585"/>
    <w:rsid w:val="0036329E"/>
    <w:rsid w:val="00365A98"/>
    <w:rsid w:val="00392886"/>
    <w:rsid w:val="00393E91"/>
    <w:rsid w:val="003A272D"/>
    <w:rsid w:val="003B154A"/>
    <w:rsid w:val="003B2262"/>
    <w:rsid w:val="003B67EB"/>
    <w:rsid w:val="003C18ED"/>
    <w:rsid w:val="003C40E8"/>
    <w:rsid w:val="003C73E5"/>
    <w:rsid w:val="003E769A"/>
    <w:rsid w:val="003F2B1C"/>
    <w:rsid w:val="00410368"/>
    <w:rsid w:val="0041092C"/>
    <w:rsid w:val="00411882"/>
    <w:rsid w:val="004162E8"/>
    <w:rsid w:val="00420AC9"/>
    <w:rsid w:val="0043301B"/>
    <w:rsid w:val="0044473A"/>
    <w:rsid w:val="00444C74"/>
    <w:rsid w:val="004512FA"/>
    <w:rsid w:val="00451B92"/>
    <w:rsid w:val="00467208"/>
    <w:rsid w:val="004678E4"/>
    <w:rsid w:val="00472436"/>
    <w:rsid w:val="0047468D"/>
    <w:rsid w:val="00483A40"/>
    <w:rsid w:val="0048649B"/>
    <w:rsid w:val="00493C77"/>
    <w:rsid w:val="00497412"/>
    <w:rsid w:val="004A2671"/>
    <w:rsid w:val="004A380E"/>
    <w:rsid w:val="004B2469"/>
    <w:rsid w:val="004C3600"/>
    <w:rsid w:val="004C5516"/>
    <w:rsid w:val="004D3899"/>
    <w:rsid w:val="004D7B85"/>
    <w:rsid w:val="004F0F69"/>
    <w:rsid w:val="004F144C"/>
    <w:rsid w:val="004F4408"/>
    <w:rsid w:val="004F5C3F"/>
    <w:rsid w:val="00503679"/>
    <w:rsid w:val="005044D8"/>
    <w:rsid w:val="00512C02"/>
    <w:rsid w:val="00515E1D"/>
    <w:rsid w:val="005229B1"/>
    <w:rsid w:val="00523755"/>
    <w:rsid w:val="0053076F"/>
    <w:rsid w:val="00530FB4"/>
    <w:rsid w:val="00536404"/>
    <w:rsid w:val="00554B1B"/>
    <w:rsid w:val="0055728F"/>
    <w:rsid w:val="00561158"/>
    <w:rsid w:val="005734A8"/>
    <w:rsid w:val="00584893"/>
    <w:rsid w:val="005A359B"/>
    <w:rsid w:val="005A35BF"/>
    <w:rsid w:val="005A5C2C"/>
    <w:rsid w:val="005A68D7"/>
    <w:rsid w:val="005B10B2"/>
    <w:rsid w:val="005B774B"/>
    <w:rsid w:val="005C5FC9"/>
    <w:rsid w:val="005D052B"/>
    <w:rsid w:val="005D23EA"/>
    <w:rsid w:val="005D25B7"/>
    <w:rsid w:val="005D747C"/>
    <w:rsid w:val="005E2B81"/>
    <w:rsid w:val="005E60BE"/>
    <w:rsid w:val="005E6DEF"/>
    <w:rsid w:val="005E75B0"/>
    <w:rsid w:val="005F68EF"/>
    <w:rsid w:val="00605308"/>
    <w:rsid w:val="0062004B"/>
    <w:rsid w:val="00622FE1"/>
    <w:rsid w:val="00625272"/>
    <w:rsid w:val="00631638"/>
    <w:rsid w:val="00657FE4"/>
    <w:rsid w:val="00671578"/>
    <w:rsid w:val="00672939"/>
    <w:rsid w:val="006765B3"/>
    <w:rsid w:val="00677977"/>
    <w:rsid w:val="00677ED8"/>
    <w:rsid w:val="00693483"/>
    <w:rsid w:val="006A391F"/>
    <w:rsid w:val="006A53B7"/>
    <w:rsid w:val="006A7380"/>
    <w:rsid w:val="006A780D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3C6"/>
    <w:rsid w:val="006E1045"/>
    <w:rsid w:val="006E29A1"/>
    <w:rsid w:val="006E6D1B"/>
    <w:rsid w:val="006F13CD"/>
    <w:rsid w:val="00700A09"/>
    <w:rsid w:val="007138EE"/>
    <w:rsid w:val="007159D8"/>
    <w:rsid w:val="00725345"/>
    <w:rsid w:val="0072581F"/>
    <w:rsid w:val="00734AB2"/>
    <w:rsid w:val="00742108"/>
    <w:rsid w:val="00745DB2"/>
    <w:rsid w:val="007468BC"/>
    <w:rsid w:val="00757670"/>
    <w:rsid w:val="0076148E"/>
    <w:rsid w:val="0076440B"/>
    <w:rsid w:val="007645F8"/>
    <w:rsid w:val="0076621C"/>
    <w:rsid w:val="007716E9"/>
    <w:rsid w:val="00772AA2"/>
    <w:rsid w:val="007814B8"/>
    <w:rsid w:val="007821AA"/>
    <w:rsid w:val="00783740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6183"/>
    <w:rsid w:val="007D0BAA"/>
    <w:rsid w:val="007D2518"/>
    <w:rsid w:val="007E7221"/>
    <w:rsid w:val="007F4025"/>
    <w:rsid w:val="007F5376"/>
    <w:rsid w:val="007F7B29"/>
    <w:rsid w:val="00800C8B"/>
    <w:rsid w:val="008016BF"/>
    <w:rsid w:val="00805FDE"/>
    <w:rsid w:val="00813A22"/>
    <w:rsid w:val="008165BA"/>
    <w:rsid w:val="00816628"/>
    <w:rsid w:val="00816B54"/>
    <w:rsid w:val="008237CD"/>
    <w:rsid w:val="008359C9"/>
    <w:rsid w:val="00843B02"/>
    <w:rsid w:val="0084635B"/>
    <w:rsid w:val="00847546"/>
    <w:rsid w:val="00847F4B"/>
    <w:rsid w:val="0085194C"/>
    <w:rsid w:val="00861AE6"/>
    <w:rsid w:val="008637D7"/>
    <w:rsid w:val="00867D4E"/>
    <w:rsid w:val="00873963"/>
    <w:rsid w:val="00874C87"/>
    <w:rsid w:val="00877221"/>
    <w:rsid w:val="00881C82"/>
    <w:rsid w:val="00883D60"/>
    <w:rsid w:val="0089191D"/>
    <w:rsid w:val="008A36E1"/>
    <w:rsid w:val="008B2EEF"/>
    <w:rsid w:val="008B5823"/>
    <w:rsid w:val="008B6562"/>
    <w:rsid w:val="008E465B"/>
    <w:rsid w:val="008F4FA0"/>
    <w:rsid w:val="008F6776"/>
    <w:rsid w:val="008F76EF"/>
    <w:rsid w:val="00903CF8"/>
    <w:rsid w:val="00907AF7"/>
    <w:rsid w:val="00910B19"/>
    <w:rsid w:val="00910E67"/>
    <w:rsid w:val="009137D8"/>
    <w:rsid w:val="00915E29"/>
    <w:rsid w:val="0091781C"/>
    <w:rsid w:val="00924C45"/>
    <w:rsid w:val="00932B45"/>
    <w:rsid w:val="00932C8A"/>
    <w:rsid w:val="009337FD"/>
    <w:rsid w:val="00936BB7"/>
    <w:rsid w:val="00940FE0"/>
    <w:rsid w:val="00941766"/>
    <w:rsid w:val="00941BC3"/>
    <w:rsid w:val="00945F56"/>
    <w:rsid w:val="00946ECA"/>
    <w:rsid w:val="00952746"/>
    <w:rsid w:val="00962D3B"/>
    <w:rsid w:val="00977DA3"/>
    <w:rsid w:val="009812A4"/>
    <w:rsid w:val="00985EF7"/>
    <w:rsid w:val="00987AF6"/>
    <w:rsid w:val="00990DA1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7F1C"/>
    <w:rsid w:val="009E5181"/>
    <w:rsid w:val="009E67AA"/>
    <w:rsid w:val="009F579F"/>
    <w:rsid w:val="00A01167"/>
    <w:rsid w:val="00A01B73"/>
    <w:rsid w:val="00A12164"/>
    <w:rsid w:val="00A16EF1"/>
    <w:rsid w:val="00A26948"/>
    <w:rsid w:val="00A30079"/>
    <w:rsid w:val="00A34A74"/>
    <w:rsid w:val="00A34C1E"/>
    <w:rsid w:val="00A370D0"/>
    <w:rsid w:val="00A435F7"/>
    <w:rsid w:val="00A45DD1"/>
    <w:rsid w:val="00A46DCB"/>
    <w:rsid w:val="00A53FCD"/>
    <w:rsid w:val="00A5461F"/>
    <w:rsid w:val="00A56EC4"/>
    <w:rsid w:val="00A63F15"/>
    <w:rsid w:val="00A659FD"/>
    <w:rsid w:val="00A700A6"/>
    <w:rsid w:val="00A746EA"/>
    <w:rsid w:val="00A75E07"/>
    <w:rsid w:val="00A76028"/>
    <w:rsid w:val="00A80116"/>
    <w:rsid w:val="00A838D5"/>
    <w:rsid w:val="00A87699"/>
    <w:rsid w:val="00AA16FD"/>
    <w:rsid w:val="00AA345D"/>
    <w:rsid w:val="00AB098B"/>
    <w:rsid w:val="00AC146D"/>
    <w:rsid w:val="00AC717C"/>
    <w:rsid w:val="00AD0D07"/>
    <w:rsid w:val="00AD37CC"/>
    <w:rsid w:val="00AD4EFA"/>
    <w:rsid w:val="00AE23CD"/>
    <w:rsid w:val="00AF0620"/>
    <w:rsid w:val="00AF1504"/>
    <w:rsid w:val="00AF2125"/>
    <w:rsid w:val="00AF24D1"/>
    <w:rsid w:val="00B00FEC"/>
    <w:rsid w:val="00B04272"/>
    <w:rsid w:val="00B0453D"/>
    <w:rsid w:val="00B1078F"/>
    <w:rsid w:val="00B164A9"/>
    <w:rsid w:val="00B229CF"/>
    <w:rsid w:val="00B437BF"/>
    <w:rsid w:val="00B5041A"/>
    <w:rsid w:val="00B50CF7"/>
    <w:rsid w:val="00B55419"/>
    <w:rsid w:val="00B64CE9"/>
    <w:rsid w:val="00B67EEB"/>
    <w:rsid w:val="00B72391"/>
    <w:rsid w:val="00B76EB4"/>
    <w:rsid w:val="00B778F8"/>
    <w:rsid w:val="00B942F6"/>
    <w:rsid w:val="00B96E00"/>
    <w:rsid w:val="00B96E7A"/>
    <w:rsid w:val="00BA0321"/>
    <w:rsid w:val="00BA0473"/>
    <w:rsid w:val="00BA7EEC"/>
    <w:rsid w:val="00BB0968"/>
    <w:rsid w:val="00BB1D2F"/>
    <w:rsid w:val="00BB3559"/>
    <w:rsid w:val="00BB6209"/>
    <w:rsid w:val="00BB68DE"/>
    <w:rsid w:val="00BB77DC"/>
    <w:rsid w:val="00BC1584"/>
    <w:rsid w:val="00BC57F6"/>
    <w:rsid w:val="00BD2747"/>
    <w:rsid w:val="00BD58C0"/>
    <w:rsid w:val="00BD692F"/>
    <w:rsid w:val="00BE244B"/>
    <w:rsid w:val="00BE2831"/>
    <w:rsid w:val="00BE3C65"/>
    <w:rsid w:val="00BF0496"/>
    <w:rsid w:val="00BF0A65"/>
    <w:rsid w:val="00BF2E5D"/>
    <w:rsid w:val="00C23ADB"/>
    <w:rsid w:val="00C23EAC"/>
    <w:rsid w:val="00C31948"/>
    <w:rsid w:val="00C34CC4"/>
    <w:rsid w:val="00C37A17"/>
    <w:rsid w:val="00C461C2"/>
    <w:rsid w:val="00C51AD2"/>
    <w:rsid w:val="00C568F4"/>
    <w:rsid w:val="00C630EB"/>
    <w:rsid w:val="00C64954"/>
    <w:rsid w:val="00C653C5"/>
    <w:rsid w:val="00C70014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B09DD"/>
    <w:rsid w:val="00CB1930"/>
    <w:rsid w:val="00CC3D48"/>
    <w:rsid w:val="00CC4E7F"/>
    <w:rsid w:val="00CC4F15"/>
    <w:rsid w:val="00CC7C80"/>
    <w:rsid w:val="00CC7F5A"/>
    <w:rsid w:val="00CD5B4C"/>
    <w:rsid w:val="00CF65C5"/>
    <w:rsid w:val="00D13014"/>
    <w:rsid w:val="00D1687E"/>
    <w:rsid w:val="00D17513"/>
    <w:rsid w:val="00D22687"/>
    <w:rsid w:val="00D24B4D"/>
    <w:rsid w:val="00D24DAD"/>
    <w:rsid w:val="00D30C6E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B3B"/>
    <w:rsid w:val="00D727D5"/>
    <w:rsid w:val="00D7335E"/>
    <w:rsid w:val="00D76341"/>
    <w:rsid w:val="00D81390"/>
    <w:rsid w:val="00D838F1"/>
    <w:rsid w:val="00D85624"/>
    <w:rsid w:val="00D85A93"/>
    <w:rsid w:val="00DA0598"/>
    <w:rsid w:val="00DA5765"/>
    <w:rsid w:val="00DA7718"/>
    <w:rsid w:val="00DB4C9F"/>
    <w:rsid w:val="00DB5142"/>
    <w:rsid w:val="00DB6122"/>
    <w:rsid w:val="00DC03AE"/>
    <w:rsid w:val="00DD0A6F"/>
    <w:rsid w:val="00DD1415"/>
    <w:rsid w:val="00DD1F8C"/>
    <w:rsid w:val="00DD2055"/>
    <w:rsid w:val="00DD206D"/>
    <w:rsid w:val="00DD305B"/>
    <w:rsid w:val="00DD4F0D"/>
    <w:rsid w:val="00DD5C34"/>
    <w:rsid w:val="00DE2E01"/>
    <w:rsid w:val="00DE7129"/>
    <w:rsid w:val="00DF055B"/>
    <w:rsid w:val="00DF1ECB"/>
    <w:rsid w:val="00DF4D08"/>
    <w:rsid w:val="00E0179E"/>
    <w:rsid w:val="00E01F84"/>
    <w:rsid w:val="00E079FE"/>
    <w:rsid w:val="00E103B8"/>
    <w:rsid w:val="00E10ED7"/>
    <w:rsid w:val="00E1445A"/>
    <w:rsid w:val="00E2034F"/>
    <w:rsid w:val="00E2035E"/>
    <w:rsid w:val="00E267EE"/>
    <w:rsid w:val="00E26DE3"/>
    <w:rsid w:val="00E27FFE"/>
    <w:rsid w:val="00E33B9A"/>
    <w:rsid w:val="00E34310"/>
    <w:rsid w:val="00E3448F"/>
    <w:rsid w:val="00E37188"/>
    <w:rsid w:val="00E4533E"/>
    <w:rsid w:val="00E50463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A171B"/>
    <w:rsid w:val="00EA5ED9"/>
    <w:rsid w:val="00EB5F23"/>
    <w:rsid w:val="00EC0A05"/>
    <w:rsid w:val="00EC5BC3"/>
    <w:rsid w:val="00ED043C"/>
    <w:rsid w:val="00ED2AE7"/>
    <w:rsid w:val="00ED42D2"/>
    <w:rsid w:val="00EE4370"/>
    <w:rsid w:val="00EE58E7"/>
    <w:rsid w:val="00EE6EDE"/>
    <w:rsid w:val="00EF4428"/>
    <w:rsid w:val="00F03DB9"/>
    <w:rsid w:val="00F071EF"/>
    <w:rsid w:val="00F11817"/>
    <w:rsid w:val="00F13A2C"/>
    <w:rsid w:val="00F234C0"/>
    <w:rsid w:val="00F2524B"/>
    <w:rsid w:val="00F256C5"/>
    <w:rsid w:val="00F262F8"/>
    <w:rsid w:val="00F31700"/>
    <w:rsid w:val="00F31D55"/>
    <w:rsid w:val="00F53ADF"/>
    <w:rsid w:val="00F54EAC"/>
    <w:rsid w:val="00F610A6"/>
    <w:rsid w:val="00F63AE5"/>
    <w:rsid w:val="00F85F8C"/>
    <w:rsid w:val="00F92BAD"/>
    <w:rsid w:val="00F94F38"/>
    <w:rsid w:val="00F9758B"/>
    <w:rsid w:val="00F976FD"/>
    <w:rsid w:val="00FA6240"/>
    <w:rsid w:val="00FA68AC"/>
    <w:rsid w:val="00FA6BE6"/>
    <w:rsid w:val="00FB1577"/>
    <w:rsid w:val="00FB2636"/>
    <w:rsid w:val="00FC07BE"/>
    <w:rsid w:val="00FC5D43"/>
    <w:rsid w:val="00FC773A"/>
    <w:rsid w:val="00FD03DF"/>
    <w:rsid w:val="00FD353E"/>
    <w:rsid w:val="00FD3D30"/>
    <w:rsid w:val="00FE23E5"/>
    <w:rsid w:val="00FE357C"/>
    <w:rsid w:val="00FE4596"/>
    <w:rsid w:val="00FE778F"/>
    <w:rsid w:val="00FF068C"/>
    <w:rsid w:val="00FF26D7"/>
    <w:rsid w:val="00FF32C6"/>
    <w:rsid w:val="00FF49B7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2026-07-11T16:29:00Z</cp:lastPrinted>
  <dcterms:created xsi:type="dcterms:W3CDTF">2026-09-21T16:32:00Z</dcterms:created>
  <dcterms:modified xsi:type="dcterms:W3CDTF">2026-09-21T16:58:00Z</dcterms:modified>
</cp:coreProperties>
</file>